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F800" w14:textId="20AF92DE" w:rsidR="00900DC7" w:rsidRPr="00A66A21" w:rsidRDefault="00D37279" w:rsidP="00903996">
      <w:pPr>
        <w:pStyle w:val="Default"/>
        <w:spacing w:line="360" w:lineRule="auto"/>
        <w:ind w:left="7655"/>
        <w:jc w:val="both"/>
        <w:rPr>
          <w:rFonts w:ascii="Lato" w:hAnsi="Lato"/>
          <w:color w:val="auto"/>
          <w:sz w:val="23"/>
          <w:szCs w:val="23"/>
        </w:rPr>
      </w:pPr>
      <w:r w:rsidRPr="00A66A21">
        <w:rPr>
          <w:rFonts w:ascii="Lato" w:hAnsi="Lato"/>
          <w:color w:val="auto"/>
          <w:sz w:val="23"/>
          <w:szCs w:val="23"/>
        </w:rPr>
        <w:t>Załącznik nr 1</w:t>
      </w:r>
    </w:p>
    <w:p w14:paraId="1A50E58F" w14:textId="77777777" w:rsidR="00903996" w:rsidRPr="00A66A21" w:rsidRDefault="00903996" w:rsidP="00903996">
      <w:pPr>
        <w:spacing w:after="0" w:line="240" w:lineRule="auto"/>
        <w:jc w:val="center"/>
        <w:rPr>
          <w:rFonts w:ascii="Lato" w:eastAsia="Times New Roman" w:hAnsi="Lato" w:cs="Times New Roman"/>
          <w:b/>
          <w:sz w:val="28"/>
          <w:szCs w:val="28"/>
          <w:lang w:eastAsia="pl-PL"/>
        </w:rPr>
      </w:pPr>
      <w:bookmarkStart w:id="0" w:name="_Hlk24633004"/>
      <w:r w:rsidRPr="00A66A21">
        <w:rPr>
          <w:rFonts w:ascii="Lato" w:eastAsia="Times New Roman" w:hAnsi="Lato" w:cs="Times New Roman"/>
          <w:b/>
          <w:sz w:val="28"/>
          <w:szCs w:val="28"/>
          <w:lang w:eastAsia="pl-PL"/>
        </w:rPr>
        <w:t>ZGŁOSZENIE</w:t>
      </w:r>
    </w:p>
    <w:p w14:paraId="2C836469" w14:textId="77777777" w:rsidR="00903996" w:rsidRPr="00A66A21" w:rsidRDefault="00903996" w:rsidP="00903996">
      <w:pPr>
        <w:spacing w:after="0" w:line="240" w:lineRule="auto"/>
        <w:jc w:val="center"/>
        <w:rPr>
          <w:rFonts w:ascii="Lato" w:eastAsia="Times New Roman" w:hAnsi="Lato" w:cs="Times New Roman"/>
          <w:i/>
          <w:sz w:val="16"/>
          <w:szCs w:val="16"/>
          <w:lang w:eastAsia="pl-PL"/>
        </w:rPr>
      </w:pPr>
    </w:p>
    <w:p w14:paraId="47AFD23B" w14:textId="77777777" w:rsidR="00903996" w:rsidRPr="00A66A21" w:rsidRDefault="00903996" w:rsidP="00903996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A66A21">
        <w:rPr>
          <w:rFonts w:ascii="Lato" w:eastAsia="Times New Roman" w:hAnsi="Lato" w:cs="Times New Roman"/>
          <w:b/>
          <w:sz w:val="24"/>
          <w:szCs w:val="24"/>
          <w:lang w:eastAsia="pl-PL"/>
        </w:rPr>
        <w:t>na praktykę studencką/praktykę absolwencką/wolontariat/staż*</w:t>
      </w:r>
    </w:p>
    <w:p w14:paraId="3F210337" w14:textId="77777777" w:rsidR="00903996" w:rsidRPr="00A66A21" w:rsidRDefault="00903996" w:rsidP="00903996">
      <w:pPr>
        <w:spacing w:after="0" w:line="240" w:lineRule="auto"/>
        <w:jc w:val="center"/>
        <w:rPr>
          <w:rFonts w:ascii="Lato" w:eastAsia="Times New Roman" w:hAnsi="Lato" w:cs="Times New Roman"/>
          <w:b/>
          <w:sz w:val="28"/>
          <w:szCs w:val="28"/>
          <w:lang w:eastAsia="pl-PL"/>
        </w:rPr>
      </w:pPr>
    </w:p>
    <w:bookmarkEnd w:id="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804"/>
      </w:tblGrid>
      <w:tr w:rsidR="00903996" w:rsidRPr="00A66A21" w14:paraId="7F9E1AC7" w14:textId="77777777" w:rsidTr="003A1EF2">
        <w:tc>
          <w:tcPr>
            <w:tcW w:w="3256" w:type="dxa"/>
            <w:vAlign w:val="center"/>
          </w:tcPr>
          <w:p w14:paraId="70853064" w14:textId="77777777" w:rsidR="00903996" w:rsidRPr="00A66A21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  <w:p w14:paraId="409E5D3F" w14:textId="77777777" w:rsidR="00903996" w:rsidRPr="00A66A21" w:rsidRDefault="00903996" w:rsidP="00903996">
            <w:pPr>
              <w:rPr>
                <w:rFonts w:ascii="Lato" w:eastAsia="Calibri" w:hAnsi="Lato" w:cs="Times New Roman"/>
                <w:b/>
              </w:rPr>
            </w:pPr>
            <w:r w:rsidRPr="00A66A21">
              <w:rPr>
                <w:rFonts w:ascii="Lato" w:eastAsia="Calibri" w:hAnsi="Lato" w:cs="Times New Roman"/>
                <w:b/>
              </w:rPr>
              <w:t>Imię i nazwisko</w:t>
            </w:r>
          </w:p>
          <w:p w14:paraId="166C098A" w14:textId="77777777" w:rsidR="00903996" w:rsidRPr="00A66A21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</w:tc>
        <w:tc>
          <w:tcPr>
            <w:tcW w:w="5804" w:type="dxa"/>
          </w:tcPr>
          <w:p w14:paraId="49B6A9D5" w14:textId="77777777" w:rsidR="00903996" w:rsidRPr="00A66A21" w:rsidRDefault="00903996" w:rsidP="00903996">
            <w:pPr>
              <w:rPr>
                <w:rFonts w:ascii="Lato" w:eastAsia="Calibri" w:hAnsi="Lato" w:cs="Times New Roman"/>
              </w:rPr>
            </w:pPr>
          </w:p>
        </w:tc>
      </w:tr>
      <w:tr w:rsidR="00903996" w:rsidRPr="00A66A21" w14:paraId="3FD6BE03" w14:textId="77777777" w:rsidTr="003A1EF2">
        <w:tc>
          <w:tcPr>
            <w:tcW w:w="3256" w:type="dxa"/>
            <w:vAlign w:val="center"/>
          </w:tcPr>
          <w:p w14:paraId="6F7652A7" w14:textId="77777777" w:rsidR="00903996" w:rsidRPr="00A66A21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  <w:p w14:paraId="294DD55E" w14:textId="77777777" w:rsidR="00903996" w:rsidRPr="00A66A21" w:rsidRDefault="00903996" w:rsidP="00903996">
            <w:pPr>
              <w:rPr>
                <w:rFonts w:ascii="Lato" w:eastAsia="Calibri" w:hAnsi="Lato" w:cs="Times New Roman"/>
                <w:b/>
              </w:rPr>
            </w:pPr>
            <w:r w:rsidRPr="00A66A21">
              <w:rPr>
                <w:rFonts w:ascii="Lato" w:eastAsia="Calibri" w:hAnsi="Lato" w:cs="Times New Roman"/>
                <w:b/>
              </w:rPr>
              <w:t>Telefon kontaktowy, e-mail</w:t>
            </w:r>
          </w:p>
          <w:p w14:paraId="29FF4500" w14:textId="77777777" w:rsidR="00903996" w:rsidRPr="00A66A21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</w:tc>
        <w:tc>
          <w:tcPr>
            <w:tcW w:w="5804" w:type="dxa"/>
          </w:tcPr>
          <w:p w14:paraId="4106E046" w14:textId="77777777" w:rsidR="00903996" w:rsidRPr="00A66A21" w:rsidRDefault="00903996" w:rsidP="00903996">
            <w:pPr>
              <w:rPr>
                <w:rFonts w:ascii="Lato" w:eastAsia="Calibri" w:hAnsi="Lato" w:cs="Times New Roman"/>
              </w:rPr>
            </w:pPr>
          </w:p>
        </w:tc>
      </w:tr>
      <w:tr w:rsidR="00903996" w:rsidRPr="00A66A21" w14:paraId="473FEA32" w14:textId="77777777" w:rsidTr="003A1EF2">
        <w:trPr>
          <w:trHeight w:val="1462"/>
        </w:trPr>
        <w:tc>
          <w:tcPr>
            <w:tcW w:w="3256" w:type="dxa"/>
            <w:vAlign w:val="center"/>
          </w:tcPr>
          <w:p w14:paraId="2966F803" w14:textId="77777777" w:rsidR="00903996" w:rsidRPr="00A66A21" w:rsidRDefault="00903996" w:rsidP="00903996">
            <w:pPr>
              <w:rPr>
                <w:rFonts w:ascii="Lato" w:eastAsia="Calibri" w:hAnsi="Lato" w:cs="Times New Roman"/>
                <w:b/>
              </w:rPr>
            </w:pPr>
            <w:r w:rsidRPr="00A66A21">
              <w:rPr>
                <w:rFonts w:ascii="Lato" w:eastAsia="Calibri" w:hAnsi="Lato" w:cs="Times New Roman"/>
                <w:b/>
              </w:rPr>
              <w:t>Praktyka studencka / Praktyka absolwencka / Wolontariat / Staż dla osób bezrobotnych / Staż dla studentów i absolwentów</w:t>
            </w:r>
          </w:p>
          <w:p w14:paraId="6CE63548" w14:textId="77777777" w:rsidR="00BA0732" w:rsidRPr="00A66A21" w:rsidRDefault="00BA0732" w:rsidP="00903996">
            <w:pPr>
              <w:rPr>
                <w:rFonts w:ascii="Lato" w:eastAsia="Calibri" w:hAnsi="Lato" w:cs="Times New Roman"/>
                <w:bCs/>
              </w:rPr>
            </w:pPr>
            <w:r w:rsidRPr="00A66A21">
              <w:rPr>
                <w:rFonts w:ascii="Lato" w:eastAsia="Calibri" w:hAnsi="Lato" w:cs="Times New Roman"/>
                <w:b/>
              </w:rPr>
              <w:t>(</w:t>
            </w:r>
            <w:r w:rsidRPr="00A66A21">
              <w:rPr>
                <w:rFonts w:ascii="Lato" w:eastAsia="Calibri" w:hAnsi="Lato" w:cs="Times New Roman"/>
                <w:bCs/>
              </w:rPr>
              <w:t>wpisać właściwe)</w:t>
            </w:r>
          </w:p>
          <w:p w14:paraId="2C44581A" w14:textId="56ED691C" w:rsidR="00BA0732" w:rsidRPr="00A66A21" w:rsidRDefault="00BA0732" w:rsidP="00903996">
            <w:pPr>
              <w:rPr>
                <w:rFonts w:ascii="Lato" w:eastAsia="Calibri" w:hAnsi="Lato" w:cs="Times New Roman"/>
                <w:b/>
              </w:rPr>
            </w:pPr>
          </w:p>
        </w:tc>
        <w:tc>
          <w:tcPr>
            <w:tcW w:w="5804" w:type="dxa"/>
          </w:tcPr>
          <w:p w14:paraId="54F49D35" w14:textId="77777777" w:rsidR="00903996" w:rsidRPr="00A66A21" w:rsidRDefault="00903996" w:rsidP="00903996">
            <w:pPr>
              <w:rPr>
                <w:rFonts w:ascii="Lato" w:eastAsia="Calibri" w:hAnsi="Lato" w:cs="Times New Roman"/>
              </w:rPr>
            </w:pPr>
          </w:p>
        </w:tc>
      </w:tr>
      <w:tr w:rsidR="00903996" w:rsidRPr="00A66A21" w14:paraId="22C3AC3B" w14:textId="77777777" w:rsidTr="003A1EF2">
        <w:trPr>
          <w:trHeight w:val="567"/>
        </w:trPr>
        <w:tc>
          <w:tcPr>
            <w:tcW w:w="3256" w:type="dxa"/>
            <w:vAlign w:val="center"/>
          </w:tcPr>
          <w:p w14:paraId="7A08683C" w14:textId="77777777" w:rsidR="00903996" w:rsidRPr="00A66A21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  <w:p w14:paraId="2F93D177" w14:textId="77777777" w:rsidR="00903996" w:rsidRPr="00A66A21" w:rsidRDefault="00903996" w:rsidP="00903996">
            <w:pPr>
              <w:rPr>
                <w:rFonts w:ascii="Lato" w:eastAsia="Calibri" w:hAnsi="Lato" w:cs="Times New Roman"/>
                <w:b/>
              </w:rPr>
            </w:pPr>
            <w:r w:rsidRPr="00A66A21">
              <w:rPr>
                <w:rFonts w:ascii="Lato" w:eastAsia="Calibri" w:hAnsi="Lato" w:cs="Times New Roman"/>
                <w:b/>
              </w:rPr>
              <w:t xml:space="preserve">Liczba niezbędnych godzin do odbycia w ramach praktyk </w:t>
            </w:r>
          </w:p>
          <w:p w14:paraId="54D78BE2" w14:textId="77777777" w:rsidR="00903996" w:rsidRPr="00A66A21" w:rsidRDefault="00903996" w:rsidP="00903996">
            <w:pPr>
              <w:rPr>
                <w:rFonts w:ascii="Lato" w:eastAsia="Calibri" w:hAnsi="Lato" w:cs="Times New Roman"/>
                <w:b/>
              </w:rPr>
            </w:pPr>
            <w:r w:rsidRPr="00A66A21">
              <w:rPr>
                <w:rFonts w:ascii="Lato" w:eastAsia="Calibri" w:hAnsi="Lato" w:cs="Times New Roman"/>
              </w:rPr>
              <w:t>(wypełnić jeśli dotyczy)</w:t>
            </w:r>
          </w:p>
          <w:p w14:paraId="6C1E4C25" w14:textId="77777777" w:rsidR="00903996" w:rsidRPr="00A66A21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</w:tc>
        <w:tc>
          <w:tcPr>
            <w:tcW w:w="5804" w:type="dxa"/>
          </w:tcPr>
          <w:p w14:paraId="615C089F" w14:textId="77777777" w:rsidR="00903996" w:rsidRPr="00A66A21" w:rsidRDefault="00903996" w:rsidP="00903996">
            <w:pPr>
              <w:rPr>
                <w:rFonts w:ascii="Lato" w:eastAsia="Calibri" w:hAnsi="Lato" w:cs="Times New Roman"/>
              </w:rPr>
            </w:pPr>
          </w:p>
        </w:tc>
      </w:tr>
      <w:tr w:rsidR="00903996" w:rsidRPr="00A66A21" w14:paraId="1DF672EF" w14:textId="77777777" w:rsidTr="003A1EF2">
        <w:tc>
          <w:tcPr>
            <w:tcW w:w="3256" w:type="dxa"/>
            <w:vAlign w:val="center"/>
          </w:tcPr>
          <w:p w14:paraId="47B31F90" w14:textId="77777777" w:rsidR="00903996" w:rsidRPr="00A66A21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  <w:p w14:paraId="3DCE9FC5" w14:textId="0EC943CD" w:rsidR="00903996" w:rsidRPr="00A66A21" w:rsidRDefault="00903996" w:rsidP="00903996">
            <w:pPr>
              <w:rPr>
                <w:rFonts w:ascii="Lato" w:eastAsia="Calibri" w:hAnsi="Lato" w:cs="Times New Roman"/>
                <w:b/>
              </w:rPr>
            </w:pPr>
            <w:r w:rsidRPr="00A66A21">
              <w:rPr>
                <w:rFonts w:ascii="Lato" w:eastAsia="Calibri" w:hAnsi="Lato" w:cs="Times New Roman"/>
                <w:b/>
              </w:rPr>
              <w:t xml:space="preserve">Miejsce (nazwa komórki organizacyjnej GUM) odbywania  praktyki/wolontariatu/stażu </w:t>
            </w:r>
          </w:p>
          <w:p w14:paraId="3AD414D8" w14:textId="77777777" w:rsidR="00903996" w:rsidRPr="00A66A21" w:rsidRDefault="00903996" w:rsidP="00903996">
            <w:pPr>
              <w:rPr>
                <w:rFonts w:ascii="Lato" w:eastAsia="Calibri" w:hAnsi="Lato" w:cs="Times New Roman"/>
              </w:rPr>
            </w:pPr>
            <w:r w:rsidRPr="00A66A21">
              <w:rPr>
                <w:rFonts w:ascii="Lato" w:eastAsia="Calibri" w:hAnsi="Lato" w:cs="Times New Roman"/>
              </w:rPr>
              <w:t xml:space="preserve"> – I wybór</w:t>
            </w:r>
          </w:p>
          <w:p w14:paraId="753078DC" w14:textId="77777777" w:rsidR="00903996" w:rsidRPr="00A66A21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</w:tc>
        <w:tc>
          <w:tcPr>
            <w:tcW w:w="5804" w:type="dxa"/>
          </w:tcPr>
          <w:p w14:paraId="5F997A52" w14:textId="77777777" w:rsidR="00903996" w:rsidRPr="00A66A21" w:rsidRDefault="00903996" w:rsidP="00903996">
            <w:pPr>
              <w:rPr>
                <w:rFonts w:ascii="Lato" w:eastAsia="Calibri" w:hAnsi="Lato" w:cs="Times New Roman"/>
              </w:rPr>
            </w:pPr>
          </w:p>
        </w:tc>
      </w:tr>
      <w:tr w:rsidR="00903996" w:rsidRPr="00A66A21" w14:paraId="72315AF2" w14:textId="77777777" w:rsidTr="003A1EF2">
        <w:trPr>
          <w:trHeight w:val="967"/>
        </w:trPr>
        <w:tc>
          <w:tcPr>
            <w:tcW w:w="3256" w:type="dxa"/>
            <w:vAlign w:val="center"/>
          </w:tcPr>
          <w:p w14:paraId="12A3F7D2" w14:textId="77777777" w:rsidR="00903996" w:rsidRPr="00A66A21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  <w:p w14:paraId="3766E139" w14:textId="1A4A61FB" w:rsidR="00903996" w:rsidRPr="00A66A21" w:rsidRDefault="00903996" w:rsidP="00903996">
            <w:pPr>
              <w:rPr>
                <w:rFonts w:ascii="Lato" w:eastAsia="Calibri" w:hAnsi="Lato" w:cs="Times New Roman"/>
                <w:b/>
              </w:rPr>
            </w:pPr>
            <w:r w:rsidRPr="00A66A21">
              <w:rPr>
                <w:rFonts w:ascii="Lato" w:eastAsia="Calibri" w:hAnsi="Lato" w:cs="Times New Roman"/>
                <w:b/>
              </w:rPr>
              <w:t xml:space="preserve">Miejsce (nazwa komórki organizacyjnej GUM) odbywania  praktyki/wolontariatu/stażu  </w:t>
            </w:r>
          </w:p>
          <w:p w14:paraId="00DB0873" w14:textId="77777777" w:rsidR="00903996" w:rsidRPr="00A66A21" w:rsidRDefault="00903996" w:rsidP="00903996">
            <w:pPr>
              <w:rPr>
                <w:rFonts w:ascii="Lato" w:eastAsia="Calibri" w:hAnsi="Lato" w:cs="Times New Roman"/>
              </w:rPr>
            </w:pPr>
            <w:r w:rsidRPr="00A66A21">
              <w:rPr>
                <w:rFonts w:ascii="Lato" w:eastAsia="Calibri" w:hAnsi="Lato" w:cs="Times New Roman"/>
              </w:rPr>
              <w:t>– II wybór</w:t>
            </w:r>
          </w:p>
          <w:p w14:paraId="6DDFD4DA" w14:textId="77777777" w:rsidR="00903996" w:rsidRPr="00A66A21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</w:tc>
        <w:tc>
          <w:tcPr>
            <w:tcW w:w="5804" w:type="dxa"/>
          </w:tcPr>
          <w:p w14:paraId="3EF5AE6D" w14:textId="77777777" w:rsidR="00903996" w:rsidRPr="00A66A21" w:rsidRDefault="00903996" w:rsidP="00903996">
            <w:pPr>
              <w:rPr>
                <w:rFonts w:ascii="Lato" w:eastAsia="Calibri" w:hAnsi="Lato" w:cs="Times New Roman"/>
              </w:rPr>
            </w:pPr>
          </w:p>
        </w:tc>
      </w:tr>
      <w:tr w:rsidR="00903996" w:rsidRPr="00A66A21" w14:paraId="63FDE479" w14:textId="77777777" w:rsidTr="003A1EF2">
        <w:trPr>
          <w:trHeight w:val="1262"/>
        </w:trPr>
        <w:tc>
          <w:tcPr>
            <w:tcW w:w="3256" w:type="dxa"/>
            <w:vAlign w:val="center"/>
          </w:tcPr>
          <w:p w14:paraId="6A7ADD76" w14:textId="77777777" w:rsidR="00903996" w:rsidRPr="00A66A21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  <w:p w14:paraId="068EF946" w14:textId="77777777" w:rsidR="00903996" w:rsidRPr="00A66A21" w:rsidRDefault="00903996" w:rsidP="00903996">
            <w:pPr>
              <w:rPr>
                <w:rFonts w:ascii="Lato" w:eastAsia="Calibri" w:hAnsi="Lato" w:cs="Times New Roman"/>
                <w:b/>
              </w:rPr>
            </w:pPr>
            <w:r w:rsidRPr="00A66A21">
              <w:rPr>
                <w:rFonts w:ascii="Lato" w:eastAsia="Calibri" w:hAnsi="Lato" w:cs="Times New Roman"/>
                <w:b/>
              </w:rPr>
              <w:t>Proponowany okres praktyki/wolontariatu/stażu</w:t>
            </w:r>
          </w:p>
          <w:p w14:paraId="35FD9A25" w14:textId="77777777" w:rsidR="00903996" w:rsidRPr="00A66A21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</w:tc>
        <w:tc>
          <w:tcPr>
            <w:tcW w:w="5804" w:type="dxa"/>
          </w:tcPr>
          <w:p w14:paraId="5D0F3B41" w14:textId="77777777" w:rsidR="00903996" w:rsidRPr="00A66A21" w:rsidRDefault="00903996" w:rsidP="00903996">
            <w:pPr>
              <w:rPr>
                <w:rFonts w:ascii="Lato" w:eastAsia="Calibri" w:hAnsi="Lato" w:cs="Times New Roman"/>
              </w:rPr>
            </w:pPr>
          </w:p>
          <w:p w14:paraId="2C612733" w14:textId="77777777" w:rsidR="00903996" w:rsidRPr="00A66A21" w:rsidRDefault="00903996" w:rsidP="00903996">
            <w:pPr>
              <w:rPr>
                <w:rFonts w:ascii="Lato" w:eastAsia="Calibri" w:hAnsi="Lato" w:cs="Times New Roman"/>
              </w:rPr>
            </w:pPr>
            <w:r w:rsidRPr="00A66A21">
              <w:rPr>
                <w:rFonts w:ascii="Lato" w:eastAsia="Calibri" w:hAnsi="Lato" w:cs="Times New Roman"/>
              </w:rPr>
              <w:t>od………………………………………………………………</w:t>
            </w:r>
          </w:p>
          <w:p w14:paraId="2629894D" w14:textId="77777777" w:rsidR="00903996" w:rsidRPr="00A66A21" w:rsidRDefault="00903996" w:rsidP="00903996">
            <w:pPr>
              <w:rPr>
                <w:rFonts w:ascii="Lato" w:eastAsia="Calibri" w:hAnsi="Lato" w:cs="Times New Roman"/>
              </w:rPr>
            </w:pPr>
          </w:p>
          <w:p w14:paraId="2285042D" w14:textId="77777777" w:rsidR="00903996" w:rsidRPr="00A66A21" w:rsidRDefault="00903996" w:rsidP="00903996">
            <w:pPr>
              <w:rPr>
                <w:rFonts w:ascii="Lato" w:eastAsia="Calibri" w:hAnsi="Lato" w:cs="Times New Roman"/>
              </w:rPr>
            </w:pPr>
            <w:r w:rsidRPr="00A66A21">
              <w:rPr>
                <w:rFonts w:ascii="Lato" w:eastAsia="Calibri" w:hAnsi="Lato" w:cs="Times New Roman"/>
              </w:rPr>
              <w:t>do………………………………………………………………</w:t>
            </w:r>
          </w:p>
        </w:tc>
      </w:tr>
    </w:tbl>
    <w:p w14:paraId="1E32E3A8" w14:textId="77777777" w:rsidR="00903996" w:rsidRPr="00A66A21" w:rsidRDefault="00903996" w:rsidP="00903996">
      <w:pPr>
        <w:spacing w:after="0" w:line="240" w:lineRule="auto"/>
        <w:jc w:val="both"/>
        <w:rPr>
          <w:rFonts w:ascii="Lato" w:eastAsia="Times New Roman" w:hAnsi="Lato" w:cs="Times New Roman"/>
          <w:i/>
          <w:sz w:val="20"/>
          <w:szCs w:val="24"/>
          <w:lang w:eastAsia="pl-PL"/>
        </w:rPr>
      </w:pPr>
      <w:r w:rsidRPr="00A66A21">
        <w:rPr>
          <w:rFonts w:ascii="Lato" w:eastAsia="Times New Roman" w:hAnsi="Lato" w:cs="Times New Roman"/>
          <w:sz w:val="20"/>
          <w:szCs w:val="24"/>
          <w:lang w:eastAsia="pl-PL"/>
        </w:rPr>
        <w:t>* niepotrzebne skreślić</w:t>
      </w:r>
    </w:p>
    <w:p w14:paraId="21545483" w14:textId="77777777" w:rsidR="00903996" w:rsidRPr="00A66A21" w:rsidRDefault="00903996" w:rsidP="00903996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4"/>
          <w:lang w:eastAsia="pl-PL"/>
        </w:rPr>
      </w:pPr>
    </w:p>
    <w:p w14:paraId="3B3AED12" w14:textId="77777777" w:rsidR="00903996" w:rsidRPr="00A66A21" w:rsidRDefault="00903996" w:rsidP="00903996">
      <w:pPr>
        <w:spacing w:after="0" w:line="240" w:lineRule="auto"/>
        <w:jc w:val="both"/>
        <w:rPr>
          <w:rFonts w:ascii="Lato" w:eastAsia="Times New Roman" w:hAnsi="Lato" w:cs="Times New Roman"/>
          <w:b/>
          <w:iCs/>
          <w:lang w:eastAsia="pl-PL"/>
        </w:rPr>
      </w:pPr>
      <w:r w:rsidRPr="00A66A21">
        <w:rPr>
          <w:rFonts w:ascii="Lato" w:eastAsia="Times New Roman" w:hAnsi="Lato" w:cs="Times New Roman"/>
          <w:b/>
          <w:iCs/>
          <w:lang w:eastAsia="pl-PL"/>
        </w:rPr>
        <w:t>Załączniki:</w:t>
      </w:r>
    </w:p>
    <w:p w14:paraId="5EA5B051" w14:textId="031C0A09" w:rsidR="00903996" w:rsidRPr="00A66A21" w:rsidRDefault="00A31A85" w:rsidP="00904F1F">
      <w:pPr>
        <w:numPr>
          <w:ilvl w:val="0"/>
          <w:numId w:val="34"/>
        </w:numPr>
        <w:tabs>
          <w:tab w:val="num" w:pos="284"/>
        </w:tabs>
        <w:spacing w:after="0" w:line="240" w:lineRule="auto"/>
        <w:ind w:right="-851"/>
        <w:jc w:val="both"/>
        <w:rPr>
          <w:rFonts w:ascii="Lato" w:eastAsia="Calibri" w:hAnsi="Lato" w:cs="Times New Roman"/>
        </w:rPr>
      </w:pPr>
      <w:r w:rsidRPr="00A66A21">
        <w:rPr>
          <w:rFonts w:ascii="Lato" w:eastAsia="Calibri" w:hAnsi="Lato" w:cs="Times New Roman"/>
        </w:rPr>
        <w:t>CV</w:t>
      </w:r>
      <w:r w:rsidR="00903996" w:rsidRPr="00A66A21">
        <w:rPr>
          <w:rFonts w:ascii="Lato" w:eastAsia="Calibri" w:hAnsi="Lato" w:cs="Times New Roman"/>
        </w:rPr>
        <w:t xml:space="preserve">, </w:t>
      </w:r>
    </w:p>
    <w:p w14:paraId="1569F908" w14:textId="77777777" w:rsidR="00903996" w:rsidRPr="00A66A21" w:rsidRDefault="00903996" w:rsidP="00904F1F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284" w:right="-2" w:hanging="284"/>
        <w:jc w:val="both"/>
        <w:rPr>
          <w:rFonts w:ascii="Lato" w:eastAsia="Calibri" w:hAnsi="Lato" w:cs="Times New Roman"/>
        </w:rPr>
      </w:pPr>
      <w:r w:rsidRPr="00A66A21">
        <w:rPr>
          <w:rFonts w:ascii="Lato" w:eastAsia="Calibri" w:hAnsi="Lato" w:cs="Times New Roman"/>
        </w:rPr>
        <w:t xml:space="preserve">skierowanie do odbycia praktyki studenckiej w GUM ze szkoły wyższej oraz szczegółowy program praktyki studenckiej, zaakceptowany przez uprawniony organ szkoły wyższej, </w:t>
      </w:r>
    </w:p>
    <w:p w14:paraId="2FA9561E" w14:textId="77777777" w:rsidR="00EC5259" w:rsidRPr="00A66A21" w:rsidRDefault="00EC5259" w:rsidP="00BA0732">
      <w:pPr>
        <w:spacing w:after="0" w:line="240" w:lineRule="auto"/>
        <w:ind w:left="360" w:right="-851"/>
        <w:jc w:val="both"/>
        <w:rPr>
          <w:rFonts w:ascii="Lato" w:eastAsia="Calibri" w:hAnsi="Lato" w:cs="Times New Roman"/>
        </w:rPr>
      </w:pPr>
    </w:p>
    <w:p w14:paraId="5DBDB457" w14:textId="77777777" w:rsidR="00903996" w:rsidRDefault="00903996" w:rsidP="00903996">
      <w:pPr>
        <w:spacing w:after="0" w:line="240" w:lineRule="auto"/>
        <w:ind w:right="-2"/>
        <w:jc w:val="both"/>
        <w:rPr>
          <w:rFonts w:ascii="Lato" w:eastAsia="Times New Roman" w:hAnsi="Lato" w:cs="Times New Roman"/>
          <w:b/>
          <w:iCs/>
          <w:color w:val="FF0000"/>
          <w:lang w:eastAsia="pl-PL"/>
        </w:rPr>
      </w:pPr>
    </w:p>
    <w:p w14:paraId="3956B36B" w14:textId="77777777" w:rsidR="00A66A21" w:rsidRDefault="00A66A21" w:rsidP="00903996">
      <w:pPr>
        <w:spacing w:after="0" w:line="240" w:lineRule="auto"/>
        <w:ind w:right="-2"/>
        <w:jc w:val="both"/>
        <w:rPr>
          <w:rFonts w:ascii="Lato" w:eastAsia="Times New Roman" w:hAnsi="Lato" w:cs="Times New Roman"/>
          <w:b/>
          <w:iCs/>
          <w:color w:val="FF0000"/>
          <w:lang w:eastAsia="pl-PL"/>
        </w:rPr>
      </w:pPr>
    </w:p>
    <w:p w14:paraId="532F33FE" w14:textId="77777777" w:rsidR="00A66A21" w:rsidRDefault="00A66A21" w:rsidP="00903996">
      <w:pPr>
        <w:spacing w:after="0" w:line="240" w:lineRule="auto"/>
        <w:ind w:right="-2"/>
        <w:jc w:val="both"/>
        <w:rPr>
          <w:rFonts w:ascii="Lato" w:eastAsia="Times New Roman" w:hAnsi="Lato" w:cs="Times New Roman"/>
          <w:b/>
          <w:iCs/>
          <w:color w:val="FF0000"/>
          <w:lang w:eastAsia="pl-PL"/>
        </w:rPr>
      </w:pPr>
    </w:p>
    <w:p w14:paraId="405CC023" w14:textId="77777777" w:rsidR="00A66A21" w:rsidRPr="00A66A21" w:rsidRDefault="00A66A21" w:rsidP="00903996">
      <w:pPr>
        <w:spacing w:after="0" w:line="240" w:lineRule="auto"/>
        <w:ind w:right="-2"/>
        <w:jc w:val="both"/>
        <w:rPr>
          <w:rFonts w:ascii="Lato" w:eastAsia="Calibri" w:hAnsi="Lato" w:cs="Times New Roman"/>
          <w:b/>
          <w:u w:val="single"/>
        </w:rPr>
      </w:pPr>
    </w:p>
    <w:p w14:paraId="63949ACD" w14:textId="0DF57053" w:rsidR="00A66A21" w:rsidRDefault="00A66A21" w:rsidP="0054310E">
      <w:pPr>
        <w:spacing w:after="120" w:line="240" w:lineRule="auto"/>
        <w:jc w:val="center"/>
        <w:rPr>
          <w:rFonts w:ascii="Lato" w:hAnsi="Lato"/>
          <w:b/>
          <w:bCs/>
        </w:rPr>
      </w:pPr>
      <w:r w:rsidRPr="00A66A21">
        <w:rPr>
          <w:rFonts w:ascii="Lato" w:hAnsi="Lato"/>
          <w:b/>
          <w:bCs/>
        </w:rPr>
        <w:lastRenderedPageBreak/>
        <w:t>Informacja o przetwarzaniu danych osobowych </w:t>
      </w:r>
      <w:r w:rsidRPr="00A66A21">
        <w:rPr>
          <w:rFonts w:ascii="Lato" w:hAnsi="Lato"/>
          <w:b/>
          <w:bCs/>
        </w:rPr>
        <w:br/>
        <w:t>dla stażystów, praktykantów oraz wolontariuszy</w:t>
      </w:r>
    </w:p>
    <w:p w14:paraId="4ECC57E7" w14:textId="77777777" w:rsidR="0054310E" w:rsidRPr="0054310E" w:rsidRDefault="0054310E" w:rsidP="0054310E">
      <w:pPr>
        <w:spacing w:after="120" w:line="240" w:lineRule="auto"/>
        <w:jc w:val="center"/>
        <w:rPr>
          <w:rFonts w:ascii="Lato" w:hAnsi="Lato"/>
          <w:b/>
          <w:bCs/>
        </w:rPr>
      </w:pPr>
    </w:p>
    <w:p w14:paraId="6E2C022B" w14:textId="3F92C8D5" w:rsidR="00A66A21" w:rsidRPr="00A66A21" w:rsidRDefault="00A66A21" w:rsidP="0054310E">
      <w:pPr>
        <w:pStyle w:val="Akapitzlist"/>
        <w:numPr>
          <w:ilvl w:val="0"/>
          <w:numId w:val="77"/>
        </w:numPr>
        <w:spacing w:after="120" w:line="240" w:lineRule="auto"/>
        <w:contextualSpacing w:val="0"/>
        <w:jc w:val="both"/>
        <w:rPr>
          <w:rFonts w:ascii="Lato" w:hAnsi="Lato"/>
          <w:b/>
          <w:bCs/>
        </w:rPr>
      </w:pPr>
      <w:r w:rsidRPr="00A66A21">
        <w:rPr>
          <w:rFonts w:ascii="Lato" w:hAnsi="Lato"/>
          <w:b/>
          <w:bCs/>
        </w:rPr>
        <w:t>Administrator danych</w:t>
      </w:r>
    </w:p>
    <w:p w14:paraId="6D172FB0" w14:textId="74CC71D4" w:rsidR="00A66A21" w:rsidRPr="00A66A21" w:rsidRDefault="00A66A21" w:rsidP="0054310E">
      <w:pPr>
        <w:pStyle w:val="Akapitzlist"/>
        <w:spacing w:after="120" w:line="240" w:lineRule="auto"/>
        <w:ind w:left="360"/>
        <w:contextualSpacing w:val="0"/>
        <w:jc w:val="both"/>
        <w:rPr>
          <w:rFonts w:ascii="Lato" w:hAnsi="Lato"/>
        </w:rPr>
      </w:pPr>
      <w:r w:rsidRPr="00A66A21">
        <w:rPr>
          <w:rFonts w:ascii="Lato" w:hAnsi="Lato"/>
        </w:rPr>
        <w:t>Administratorem Pani/Pana danych osobowych jest Główny Urząd Miar, w imieniu którego działa Dyrektor Generalny GUM. </w:t>
      </w:r>
    </w:p>
    <w:p w14:paraId="1D222A2D" w14:textId="6E2741F9" w:rsidR="00A66A21" w:rsidRPr="00A66A21" w:rsidRDefault="00A66A21" w:rsidP="0054310E">
      <w:pPr>
        <w:pStyle w:val="Akapitzlist"/>
        <w:numPr>
          <w:ilvl w:val="0"/>
          <w:numId w:val="77"/>
        </w:numPr>
        <w:spacing w:after="120" w:line="240" w:lineRule="auto"/>
        <w:contextualSpacing w:val="0"/>
        <w:jc w:val="both"/>
        <w:rPr>
          <w:rFonts w:ascii="Lato" w:hAnsi="Lato"/>
          <w:b/>
          <w:bCs/>
        </w:rPr>
      </w:pPr>
      <w:r w:rsidRPr="00A66A21">
        <w:rPr>
          <w:rFonts w:ascii="Lato" w:hAnsi="Lato"/>
          <w:b/>
          <w:bCs/>
        </w:rPr>
        <w:t>Kontakt z Administratorem danych</w:t>
      </w:r>
    </w:p>
    <w:p w14:paraId="115AADBF" w14:textId="243F8C4F" w:rsidR="00A66A21" w:rsidRPr="00A66A21" w:rsidRDefault="00A66A21" w:rsidP="0054310E">
      <w:pPr>
        <w:pStyle w:val="Akapitzlist"/>
        <w:spacing w:after="120" w:line="240" w:lineRule="auto"/>
        <w:ind w:left="360"/>
        <w:contextualSpacing w:val="0"/>
        <w:jc w:val="both"/>
        <w:rPr>
          <w:rFonts w:ascii="Lato" w:hAnsi="Lato"/>
        </w:rPr>
      </w:pPr>
      <w:r w:rsidRPr="00A66A21">
        <w:rPr>
          <w:rFonts w:ascii="Lato" w:hAnsi="Lato"/>
        </w:rPr>
        <w:t xml:space="preserve">Z administratorem danych może Pani/Pan skontaktować się telefonicznie pod numerem: (22) 581 93 99, osobiście lub korespondencyjnie pod adresem: Główny Urząd Miar, </w:t>
      </w:r>
      <w:r w:rsidR="00732DC3">
        <w:rPr>
          <w:rFonts w:ascii="Lato" w:hAnsi="Lato"/>
        </w:rPr>
        <w:br/>
      </w:r>
      <w:r w:rsidRPr="00A66A21">
        <w:rPr>
          <w:rFonts w:ascii="Lato" w:hAnsi="Lato"/>
        </w:rPr>
        <w:t xml:space="preserve">ul. Elektoralna 2, 00-139 Warszawa, a także za pośrednictwem poczty elektronicznej pod adresem: </w:t>
      </w:r>
      <w:hyperlink r:id="rId11" w:tgtFrame="_blank" w:history="1">
        <w:r w:rsidRPr="00A66A21">
          <w:rPr>
            <w:rStyle w:val="Hipercze"/>
            <w:rFonts w:ascii="Lato" w:hAnsi="Lato"/>
          </w:rPr>
          <w:t>gum@gum.gov.pl</w:t>
        </w:r>
      </w:hyperlink>
      <w:r w:rsidRPr="00A66A21">
        <w:rPr>
          <w:rFonts w:ascii="Lato" w:hAnsi="Lato"/>
        </w:rPr>
        <w:t> </w:t>
      </w:r>
    </w:p>
    <w:p w14:paraId="67AF85A9" w14:textId="2D454CC8" w:rsidR="00A66A21" w:rsidRPr="00A66A21" w:rsidRDefault="00A66A21" w:rsidP="0054310E">
      <w:pPr>
        <w:pStyle w:val="Akapitzlist"/>
        <w:numPr>
          <w:ilvl w:val="0"/>
          <w:numId w:val="77"/>
        </w:numPr>
        <w:spacing w:after="120" w:line="240" w:lineRule="auto"/>
        <w:contextualSpacing w:val="0"/>
        <w:jc w:val="both"/>
        <w:rPr>
          <w:rFonts w:ascii="Lato" w:hAnsi="Lato"/>
          <w:b/>
          <w:bCs/>
        </w:rPr>
      </w:pPr>
      <w:r w:rsidRPr="00A66A21">
        <w:rPr>
          <w:rFonts w:ascii="Lato" w:hAnsi="Lato"/>
          <w:b/>
          <w:bCs/>
        </w:rPr>
        <w:t>Inspektor ochrony danych</w:t>
      </w:r>
    </w:p>
    <w:p w14:paraId="76CAC31E" w14:textId="5BAC495D" w:rsidR="00A66A21" w:rsidRPr="00A66A21" w:rsidRDefault="00A66A21" w:rsidP="0054310E">
      <w:pPr>
        <w:pStyle w:val="Akapitzlist"/>
        <w:spacing w:after="120" w:line="240" w:lineRule="auto"/>
        <w:ind w:left="360"/>
        <w:contextualSpacing w:val="0"/>
        <w:jc w:val="both"/>
        <w:rPr>
          <w:rFonts w:ascii="Lato" w:hAnsi="Lato"/>
        </w:rPr>
      </w:pPr>
      <w:r w:rsidRPr="00A66A21">
        <w:rPr>
          <w:rFonts w:ascii="Lato" w:hAnsi="Lato"/>
        </w:rPr>
        <w:t xml:space="preserve">Administrator danych wyznaczył inspektora ochrony danych, z którym może Pani/Pan skontaktować się korespondencyjnie pod adresem: Inspektor Ochrony Danych, Główny Urząd Miar, ul. Elektoralna 2, 00-139 Warszawa, a także za pośrednictwem poczty elektronicznej pod adresem: </w:t>
      </w:r>
      <w:hyperlink r:id="rId12" w:tgtFrame="_blank" w:history="1">
        <w:r w:rsidRPr="00A66A21">
          <w:rPr>
            <w:rStyle w:val="Hipercze"/>
            <w:rFonts w:ascii="Lato" w:hAnsi="Lato"/>
          </w:rPr>
          <w:t>iod@gum.gov.pl</w:t>
        </w:r>
      </w:hyperlink>
      <w:r w:rsidRPr="00A66A21">
        <w:rPr>
          <w:rFonts w:ascii="Lato" w:hAnsi="Lato"/>
        </w:rPr>
        <w:t>. </w:t>
      </w:r>
    </w:p>
    <w:p w14:paraId="3C354D32" w14:textId="613CAEA0" w:rsidR="00A66A21" w:rsidRPr="00A66A21" w:rsidRDefault="00A66A21" w:rsidP="0054310E">
      <w:pPr>
        <w:pStyle w:val="Akapitzlist"/>
        <w:numPr>
          <w:ilvl w:val="0"/>
          <w:numId w:val="77"/>
        </w:numPr>
        <w:spacing w:after="120" w:line="240" w:lineRule="auto"/>
        <w:contextualSpacing w:val="0"/>
        <w:jc w:val="both"/>
        <w:rPr>
          <w:rFonts w:ascii="Lato" w:hAnsi="Lato"/>
          <w:b/>
          <w:bCs/>
        </w:rPr>
      </w:pPr>
      <w:r w:rsidRPr="00A66A21">
        <w:rPr>
          <w:rFonts w:ascii="Lato" w:hAnsi="Lato"/>
          <w:b/>
          <w:bCs/>
        </w:rPr>
        <w:t>Cele przetwarzania danych osobowych</w:t>
      </w:r>
    </w:p>
    <w:p w14:paraId="307BEE12" w14:textId="77777777" w:rsidR="00A66A21" w:rsidRPr="00A66A21" w:rsidRDefault="00A66A21" w:rsidP="0054310E">
      <w:pPr>
        <w:pStyle w:val="Akapitzlist"/>
        <w:spacing w:after="120" w:line="240" w:lineRule="auto"/>
        <w:ind w:left="360"/>
        <w:contextualSpacing w:val="0"/>
        <w:jc w:val="both"/>
        <w:rPr>
          <w:rFonts w:ascii="Lato" w:hAnsi="Lato"/>
        </w:rPr>
      </w:pPr>
      <w:r w:rsidRPr="00A66A21">
        <w:rPr>
          <w:rFonts w:ascii="Lato" w:hAnsi="Lato"/>
        </w:rPr>
        <w:t>Pani/Pana dane osobowe będą przetwarzane przez administratora danych w następujących celach: </w:t>
      </w:r>
    </w:p>
    <w:p w14:paraId="1D68EC5A" w14:textId="77777777" w:rsidR="00A66A21" w:rsidRPr="00A66A21" w:rsidRDefault="00A66A21" w:rsidP="0054310E">
      <w:pPr>
        <w:pStyle w:val="Akapitzlist"/>
        <w:numPr>
          <w:ilvl w:val="0"/>
          <w:numId w:val="78"/>
        </w:numPr>
        <w:spacing w:after="120" w:line="240" w:lineRule="auto"/>
        <w:ind w:left="709"/>
        <w:contextualSpacing w:val="0"/>
        <w:jc w:val="both"/>
        <w:rPr>
          <w:rFonts w:ascii="Lato" w:hAnsi="Lato"/>
        </w:rPr>
      </w:pPr>
      <w:r w:rsidRPr="00A66A21">
        <w:rPr>
          <w:rFonts w:ascii="Lato" w:hAnsi="Lato"/>
        </w:rPr>
        <w:t xml:space="preserve">zawarcia i wykonania umowy zawartej pomiędzy Panią/Panem a administratorem danych, w tym podjęcia na Pani/Pana żądanie działań przed zawarciem umowy stażu, praktyk lub o wykonywanie świadczeń </w:t>
      </w:r>
      <w:proofErr w:type="spellStart"/>
      <w:r w:rsidRPr="00A66A21">
        <w:rPr>
          <w:rFonts w:ascii="Lato" w:hAnsi="Lato"/>
        </w:rPr>
        <w:t>wolontarystycznych</w:t>
      </w:r>
      <w:proofErr w:type="spellEnd"/>
      <w:r w:rsidRPr="00A66A21">
        <w:rPr>
          <w:rFonts w:ascii="Lato" w:hAnsi="Lato"/>
        </w:rPr>
        <w:t xml:space="preserve"> w Głównym Urzędzie Miar, </w:t>
      </w:r>
    </w:p>
    <w:p w14:paraId="5D3FFAEE" w14:textId="77777777" w:rsidR="00A66A21" w:rsidRPr="00A66A21" w:rsidRDefault="00A66A21" w:rsidP="0054310E">
      <w:pPr>
        <w:pStyle w:val="Akapitzlist"/>
        <w:numPr>
          <w:ilvl w:val="0"/>
          <w:numId w:val="78"/>
        </w:numPr>
        <w:spacing w:after="120" w:line="240" w:lineRule="auto"/>
        <w:ind w:left="709"/>
        <w:contextualSpacing w:val="0"/>
        <w:jc w:val="both"/>
        <w:rPr>
          <w:rFonts w:ascii="Lato" w:hAnsi="Lato"/>
        </w:rPr>
      </w:pPr>
      <w:r w:rsidRPr="00A66A21">
        <w:rPr>
          <w:rFonts w:ascii="Lato" w:hAnsi="Lato"/>
        </w:rPr>
        <w:t>realizacji obowiązków prawnych nakładanych na administratora przez przepisy ustawowe, w szczególności w zakresie zapewnienia bezpiecznych i higienicznych warunków stażu/praktyk, archiwizacji dokumentów, czy też obowiązków podatkowych i ubezpieczeniowych, </w:t>
      </w:r>
    </w:p>
    <w:p w14:paraId="67512EC3" w14:textId="34F67CF4" w:rsidR="00A66A21" w:rsidRPr="00A66A21" w:rsidRDefault="00A66A21" w:rsidP="0054310E">
      <w:pPr>
        <w:pStyle w:val="Akapitzlist"/>
        <w:numPr>
          <w:ilvl w:val="0"/>
          <w:numId w:val="78"/>
        </w:numPr>
        <w:spacing w:after="120" w:line="240" w:lineRule="auto"/>
        <w:ind w:left="709"/>
        <w:contextualSpacing w:val="0"/>
        <w:jc w:val="both"/>
        <w:rPr>
          <w:rFonts w:ascii="Lato" w:hAnsi="Lato"/>
        </w:rPr>
      </w:pPr>
      <w:r w:rsidRPr="00A66A21">
        <w:rPr>
          <w:rFonts w:ascii="Lato" w:hAnsi="Lato"/>
        </w:rPr>
        <w:t xml:space="preserve">realizacji zadania wykonywanego w interesie publicznym, przez zapewnienie bezpieczeństwa osobom przebywającym na terenie Głównego Urzędu Miar oraz ochronę mienia państwowego, m.in. przez stosowanie monitoringu wizyjnego </w:t>
      </w:r>
      <w:r w:rsidR="00732DC3">
        <w:rPr>
          <w:rFonts w:ascii="Lato" w:hAnsi="Lato"/>
        </w:rPr>
        <w:br/>
      </w:r>
      <w:r w:rsidRPr="00A66A21">
        <w:rPr>
          <w:rFonts w:ascii="Lato" w:hAnsi="Lato"/>
        </w:rPr>
        <w:t>w Głównym Urzędzie Miar oraz wokół obiektu. </w:t>
      </w:r>
    </w:p>
    <w:p w14:paraId="65DC9BF4" w14:textId="6DDDE040" w:rsidR="00A66A21" w:rsidRPr="00A66A21" w:rsidRDefault="00A66A21" w:rsidP="0054310E">
      <w:pPr>
        <w:pStyle w:val="Akapitzlist"/>
        <w:numPr>
          <w:ilvl w:val="0"/>
          <w:numId w:val="77"/>
        </w:numPr>
        <w:spacing w:after="120" w:line="240" w:lineRule="auto"/>
        <w:contextualSpacing w:val="0"/>
        <w:jc w:val="both"/>
        <w:rPr>
          <w:rFonts w:ascii="Lato" w:hAnsi="Lato"/>
          <w:b/>
          <w:bCs/>
        </w:rPr>
      </w:pPr>
      <w:r w:rsidRPr="00A66A21">
        <w:rPr>
          <w:rFonts w:ascii="Lato" w:hAnsi="Lato"/>
          <w:b/>
          <w:bCs/>
        </w:rPr>
        <w:t>Podstawy prawne przetwarzania danych osobowych</w:t>
      </w:r>
    </w:p>
    <w:p w14:paraId="75B1FCC6" w14:textId="77777777" w:rsidR="00A66A21" w:rsidRPr="00A66A21" w:rsidRDefault="00A66A21" w:rsidP="0054310E">
      <w:pPr>
        <w:pStyle w:val="Akapitzlist"/>
        <w:spacing w:after="120" w:line="240" w:lineRule="auto"/>
        <w:ind w:left="360"/>
        <w:contextualSpacing w:val="0"/>
        <w:jc w:val="both"/>
        <w:rPr>
          <w:rFonts w:ascii="Lato" w:hAnsi="Lato"/>
        </w:rPr>
      </w:pPr>
      <w:r w:rsidRPr="00A66A21">
        <w:rPr>
          <w:rFonts w:ascii="Lato" w:hAnsi="Lato"/>
        </w:rPr>
        <w:t>Administrator przetwarza Pani/Pana dane osobowe na podstawie: </w:t>
      </w:r>
    </w:p>
    <w:p w14:paraId="483B416C" w14:textId="6F2476B4" w:rsidR="00A66A21" w:rsidRPr="00A66A21" w:rsidRDefault="00A66A21" w:rsidP="0054310E">
      <w:pPr>
        <w:pStyle w:val="Akapitzlist"/>
        <w:numPr>
          <w:ilvl w:val="0"/>
          <w:numId w:val="79"/>
        </w:numPr>
        <w:spacing w:after="120" w:line="240" w:lineRule="auto"/>
        <w:ind w:left="709"/>
        <w:contextualSpacing w:val="0"/>
        <w:jc w:val="both"/>
        <w:rPr>
          <w:rFonts w:ascii="Lato" w:hAnsi="Lato"/>
        </w:rPr>
      </w:pPr>
      <w:r w:rsidRPr="00A66A21">
        <w:rPr>
          <w:rFonts w:ascii="Lato" w:hAnsi="Lato"/>
        </w:rPr>
        <w:t xml:space="preserve">art. 6 ust. 1 lit. b RODO w zakresie danych niezbędnych do podjęcia na Pani/Pana żądanie działań przed zawarciem umowy, a także w zakresie niezbędnym do zawarcia </w:t>
      </w:r>
      <w:r w:rsidR="00732DC3">
        <w:rPr>
          <w:rFonts w:ascii="Lato" w:hAnsi="Lato"/>
        </w:rPr>
        <w:br/>
      </w:r>
      <w:r w:rsidRPr="00A66A21">
        <w:rPr>
          <w:rFonts w:ascii="Lato" w:hAnsi="Lato"/>
        </w:rPr>
        <w:t>i wykonania umowy, </w:t>
      </w:r>
    </w:p>
    <w:p w14:paraId="2449B210" w14:textId="64EABDF7" w:rsidR="00A66A21" w:rsidRPr="00A66A21" w:rsidRDefault="00A66A21" w:rsidP="0054310E">
      <w:pPr>
        <w:pStyle w:val="Akapitzlist"/>
        <w:numPr>
          <w:ilvl w:val="0"/>
          <w:numId w:val="79"/>
        </w:numPr>
        <w:spacing w:after="120" w:line="240" w:lineRule="auto"/>
        <w:ind w:left="709"/>
        <w:contextualSpacing w:val="0"/>
        <w:jc w:val="both"/>
        <w:rPr>
          <w:rFonts w:ascii="Lato" w:hAnsi="Lato"/>
        </w:rPr>
      </w:pPr>
      <w:r w:rsidRPr="00A66A21">
        <w:rPr>
          <w:rFonts w:ascii="Lato" w:hAnsi="Lato"/>
        </w:rPr>
        <w:t xml:space="preserve">art. 6 ust. 1 lit. c RODO w zakresie danych niezbędnych do realizacji obowiązków prawnych nakładanych na administratora danych przez powszechnie obowiązujące przepisy prawa, w tym przepisy ustawy z 17.07.2009 r. o praktykach absolwenckich, ustawy z 24.04.2003 r. o działalności pożytku publicznego i o wolontariacie, ustawy </w:t>
      </w:r>
      <w:r w:rsidR="00732DC3">
        <w:rPr>
          <w:rFonts w:ascii="Lato" w:hAnsi="Lato"/>
        </w:rPr>
        <w:br/>
      </w:r>
      <w:r w:rsidRPr="00A66A21">
        <w:rPr>
          <w:rFonts w:ascii="Lato" w:hAnsi="Lato"/>
        </w:rPr>
        <w:t>z 29.08.1997 r. Ordynacja podatkowa, ustawy z 14.07.1983 r. o narodowym zasobie archiwalnym i archiwach, </w:t>
      </w:r>
    </w:p>
    <w:p w14:paraId="3A40E3E2" w14:textId="1C86A033" w:rsidR="00A66A21" w:rsidRPr="00A66A21" w:rsidRDefault="00A66A21" w:rsidP="0054310E">
      <w:pPr>
        <w:pStyle w:val="Akapitzlist"/>
        <w:numPr>
          <w:ilvl w:val="0"/>
          <w:numId w:val="79"/>
        </w:numPr>
        <w:spacing w:after="120" w:line="240" w:lineRule="auto"/>
        <w:ind w:left="709"/>
        <w:contextualSpacing w:val="0"/>
        <w:jc w:val="both"/>
        <w:rPr>
          <w:rFonts w:ascii="Lato" w:hAnsi="Lato"/>
        </w:rPr>
      </w:pPr>
      <w:r w:rsidRPr="00A66A21">
        <w:rPr>
          <w:rFonts w:ascii="Lato" w:hAnsi="Lato"/>
        </w:rPr>
        <w:t xml:space="preserve">art. 6 ust. 1 lit. a RODO (Pani/Pana zgoda) w zakresie danych podawanych w procesie rekrutacji na staż, praktykę lub wolontariat, których podanie nie wynika </w:t>
      </w:r>
      <w:r w:rsidR="00732DC3">
        <w:rPr>
          <w:rFonts w:ascii="Lato" w:hAnsi="Lato"/>
        </w:rPr>
        <w:br/>
      </w:r>
      <w:r w:rsidRPr="00A66A21">
        <w:rPr>
          <w:rFonts w:ascii="Lato" w:hAnsi="Lato"/>
        </w:rPr>
        <w:t>z obowiązujących przepisów prawa i wynika wyłącznie z Pani/Pana inicjatywy, </w:t>
      </w:r>
    </w:p>
    <w:p w14:paraId="6673274C" w14:textId="73BC747B" w:rsidR="00A66A21" w:rsidRPr="00A66A21" w:rsidRDefault="00A66A21" w:rsidP="0054310E">
      <w:pPr>
        <w:pStyle w:val="Akapitzlist"/>
        <w:numPr>
          <w:ilvl w:val="0"/>
          <w:numId w:val="79"/>
        </w:numPr>
        <w:spacing w:after="120" w:line="240" w:lineRule="auto"/>
        <w:ind w:left="709"/>
        <w:contextualSpacing w:val="0"/>
        <w:jc w:val="both"/>
        <w:rPr>
          <w:rFonts w:ascii="Lato" w:hAnsi="Lato"/>
        </w:rPr>
      </w:pPr>
      <w:r w:rsidRPr="00A66A21">
        <w:rPr>
          <w:rFonts w:ascii="Lato" w:hAnsi="Lato"/>
        </w:rPr>
        <w:t xml:space="preserve">art. 6 ust. 1 lit. e RODO w zakresie danych niezbędnych do realizacji zadania wykonywanego w interesie publicznym, przez zapewnienie bezpieczeństwa osobom </w:t>
      </w:r>
      <w:r w:rsidRPr="00A66A21">
        <w:rPr>
          <w:rFonts w:ascii="Lato" w:hAnsi="Lato"/>
        </w:rPr>
        <w:lastRenderedPageBreak/>
        <w:t xml:space="preserve">przebywającym na terenie GUM oraz ochronę mienia państwowego z związku </w:t>
      </w:r>
      <w:r w:rsidR="00732DC3">
        <w:rPr>
          <w:rFonts w:ascii="Lato" w:hAnsi="Lato"/>
        </w:rPr>
        <w:br/>
      </w:r>
      <w:r w:rsidRPr="00A66A21">
        <w:rPr>
          <w:rFonts w:ascii="Lato" w:hAnsi="Lato"/>
        </w:rPr>
        <w:t>z przepisami art. 5-5a ustawy z 16.12.2016 r. o zasadach zarządzania mieniem państwowym, </w:t>
      </w:r>
    </w:p>
    <w:p w14:paraId="554FE932" w14:textId="0C60DEC4" w:rsidR="00A66A21" w:rsidRPr="00A66A21" w:rsidRDefault="00A66A21" w:rsidP="0054310E">
      <w:pPr>
        <w:pStyle w:val="Akapitzlist"/>
        <w:numPr>
          <w:ilvl w:val="0"/>
          <w:numId w:val="79"/>
        </w:numPr>
        <w:spacing w:after="120" w:line="240" w:lineRule="auto"/>
        <w:ind w:left="709"/>
        <w:contextualSpacing w:val="0"/>
        <w:jc w:val="both"/>
        <w:rPr>
          <w:rFonts w:ascii="Lato" w:hAnsi="Lato"/>
        </w:rPr>
      </w:pPr>
      <w:r w:rsidRPr="00A66A21">
        <w:rPr>
          <w:rFonts w:ascii="Lato" w:hAnsi="Lato"/>
        </w:rPr>
        <w:t>art. 9 ust. 2 lit. b oraz h RODO w zakresie danych osobowych szczególnych kategorii (np. dotyczących stanu zdrowia) niezbędnych do wykonywania przez administratora danych albo przez Panią/Pana szczególnych obowiązków w dziedzinie prawa pracy, zabezpieczenia społecznego i ochrony socjalnej, a także do celów profilaktyki zdrowotnej lub medycyny pracy. </w:t>
      </w:r>
    </w:p>
    <w:p w14:paraId="7B60D0C4" w14:textId="13DA38F6" w:rsidR="00A66A21" w:rsidRPr="00A66A21" w:rsidRDefault="00A66A21" w:rsidP="0054310E">
      <w:pPr>
        <w:pStyle w:val="Akapitzlist"/>
        <w:numPr>
          <w:ilvl w:val="0"/>
          <w:numId w:val="77"/>
        </w:numPr>
        <w:spacing w:after="120" w:line="240" w:lineRule="auto"/>
        <w:contextualSpacing w:val="0"/>
        <w:jc w:val="both"/>
        <w:rPr>
          <w:rFonts w:ascii="Lato" w:hAnsi="Lato"/>
          <w:b/>
          <w:bCs/>
        </w:rPr>
      </w:pPr>
      <w:r w:rsidRPr="00A66A21">
        <w:rPr>
          <w:rFonts w:ascii="Lato" w:hAnsi="Lato"/>
          <w:b/>
          <w:bCs/>
        </w:rPr>
        <w:t>Okres przetwarzania danych</w:t>
      </w:r>
    </w:p>
    <w:p w14:paraId="3FB7D764" w14:textId="1FCD761E" w:rsidR="00A66A21" w:rsidRPr="00A66A21" w:rsidRDefault="00A66A21" w:rsidP="0054310E">
      <w:pPr>
        <w:pStyle w:val="Akapitzlist"/>
        <w:spacing w:after="120" w:line="240" w:lineRule="auto"/>
        <w:ind w:left="360"/>
        <w:contextualSpacing w:val="0"/>
        <w:jc w:val="both"/>
        <w:rPr>
          <w:rFonts w:ascii="Lato" w:hAnsi="Lato"/>
        </w:rPr>
      </w:pPr>
      <w:r w:rsidRPr="00A66A21">
        <w:rPr>
          <w:rFonts w:ascii="Lato" w:hAnsi="Lato"/>
        </w:rPr>
        <w:t xml:space="preserve">Pani/Pana dane osobowe w zakresie wizerunku zarejestrowanego przez monitoring wykorzystywany u administratora danych, będą przetwarzane przez okres nie dłuży niż </w:t>
      </w:r>
      <w:r w:rsidR="00732DC3">
        <w:rPr>
          <w:rFonts w:ascii="Lato" w:hAnsi="Lato"/>
        </w:rPr>
        <w:br/>
      </w:r>
      <w:r w:rsidRPr="00A66A21">
        <w:rPr>
          <w:rFonts w:ascii="Lato" w:hAnsi="Lato"/>
        </w:rPr>
        <w:t>30 dni od dnia rejestracji, chyba że w tym czasie nagranie zostanie zabezpieczone jako dowód w postępowaniu prowadzonym na podstawie przepisów prawa – wówczas dane będą przetwarzane do czasu prawomocnego zakończenia postępowania. </w:t>
      </w:r>
    </w:p>
    <w:p w14:paraId="25A17FFD" w14:textId="2E0665BF" w:rsidR="00A66A21" w:rsidRPr="00A66A21" w:rsidRDefault="00A66A21" w:rsidP="0054310E">
      <w:pPr>
        <w:pStyle w:val="Akapitzlist"/>
        <w:spacing w:after="120" w:line="240" w:lineRule="auto"/>
        <w:ind w:left="360"/>
        <w:contextualSpacing w:val="0"/>
        <w:jc w:val="both"/>
        <w:rPr>
          <w:rFonts w:ascii="Lato" w:hAnsi="Lato"/>
        </w:rPr>
      </w:pPr>
      <w:r w:rsidRPr="00A66A21">
        <w:rPr>
          <w:rFonts w:ascii="Lato" w:hAnsi="Lato"/>
        </w:rPr>
        <w:t>Pozostałe dane osobowe przetwarzane będą przez administratora danych przez okres wymagany przepisami prawa, w szczególności przepisami podatkowymi oraz przepisami ustawy z 14.07.1983 r. o narodowym zasobie archiwalnym i archiwach. </w:t>
      </w:r>
    </w:p>
    <w:p w14:paraId="01D44724" w14:textId="207E039E" w:rsidR="00A66A21" w:rsidRPr="00A66A21" w:rsidRDefault="00A66A21" w:rsidP="0054310E">
      <w:pPr>
        <w:pStyle w:val="Akapitzlist"/>
        <w:numPr>
          <w:ilvl w:val="0"/>
          <w:numId w:val="77"/>
        </w:numPr>
        <w:spacing w:after="120" w:line="240" w:lineRule="auto"/>
        <w:contextualSpacing w:val="0"/>
        <w:jc w:val="both"/>
        <w:rPr>
          <w:rFonts w:ascii="Lato" w:hAnsi="Lato"/>
          <w:b/>
          <w:bCs/>
        </w:rPr>
      </w:pPr>
      <w:r w:rsidRPr="00A66A21">
        <w:rPr>
          <w:rFonts w:ascii="Lato" w:hAnsi="Lato"/>
          <w:b/>
          <w:bCs/>
        </w:rPr>
        <w:t>Odbiorcy danych</w:t>
      </w:r>
    </w:p>
    <w:p w14:paraId="606F3835" w14:textId="1BC0633F" w:rsidR="00A66A21" w:rsidRPr="00A66A21" w:rsidRDefault="00A66A21" w:rsidP="0054310E">
      <w:pPr>
        <w:pStyle w:val="Akapitzlist"/>
        <w:spacing w:after="120" w:line="240" w:lineRule="auto"/>
        <w:ind w:left="360"/>
        <w:contextualSpacing w:val="0"/>
        <w:jc w:val="both"/>
        <w:rPr>
          <w:rFonts w:ascii="Lato" w:hAnsi="Lato"/>
        </w:rPr>
      </w:pPr>
      <w:r w:rsidRPr="00A66A21">
        <w:rPr>
          <w:rFonts w:ascii="Lato" w:hAnsi="Lato"/>
        </w:rPr>
        <w:t>Odbiorcami Pani/Pana danych osobowych będą podmioty, którym administrator danych powierza przetwarzanie danych osobowych. Ponadto Pani/Pana dane osobowe mogą być ujawnione podmiotowi, który kieruje Panią/Pana na praktyki lub staż do GUM, jeżeli wynika to z przepisów prawa lub umowy zawartej między administratorem danych, a takim podmiotem. </w:t>
      </w:r>
    </w:p>
    <w:p w14:paraId="5334F879" w14:textId="63370157" w:rsidR="00A66A21" w:rsidRPr="00A66A21" w:rsidRDefault="00A66A21" w:rsidP="0054310E">
      <w:pPr>
        <w:pStyle w:val="Akapitzlist"/>
        <w:numPr>
          <w:ilvl w:val="0"/>
          <w:numId w:val="77"/>
        </w:numPr>
        <w:spacing w:after="120" w:line="240" w:lineRule="auto"/>
        <w:contextualSpacing w:val="0"/>
        <w:jc w:val="both"/>
        <w:rPr>
          <w:rFonts w:ascii="Lato" w:hAnsi="Lato"/>
          <w:b/>
          <w:bCs/>
        </w:rPr>
      </w:pPr>
      <w:r w:rsidRPr="00A66A21">
        <w:rPr>
          <w:rFonts w:ascii="Lato" w:hAnsi="Lato"/>
          <w:b/>
          <w:bCs/>
        </w:rPr>
        <w:t>Uprawnienia</w:t>
      </w:r>
    </w:p>
    <w:p w14:paraId="1D83D888" w14:textId="283911E0" w:rsidR="00A66A21" w:rsidRPr="00A66A21" w:rsidRDefault="00A66A21" w:rsidP="0054310E">
      <w:pPr>
        <w:pStyle w:val="Akapitzlist"/>
        <w:spacing w:after="120" w:line="240" w:lineRule="auto"/>
        <w:ind w:left="360"/>
        <w:contextualSpacing w:val="0"/>
        <w:jc w:val="both"/>
        <w:rPr>
          <w:rFonts w:ascii="Lato" w:hAnsi="Lato"/>
        </w:rPr>
      </w:pPr>
      <w:r w:rsidRPr="00A66A21">
        <w:rPr>
          <w:rFonts w:ascii="Lato" w:hAnsi="Lato"/>
        </w:rPr>
        <w:t xml:space="preserve">Przysługuje Pani/Panu prawo do: dostępu do danych osobowych i przekazania ich kopii, żądania sprostowania danych, ich usunięcia lub ograniczenia przetwarzania, prawo </w:t>
      </w:r>
      <w:r w:rsidR="00732DC3">
        <w:rPr>
          <w:rFonts w:ascii="Lato" w:hAnsi="Lato"/>
        </w:rPr>
        <w:br/>
      </w:r>
      <w:r w:rsidRPr="00A66A21">
        <w:rPr>
          <w:rFonts w:ascii="Lato" w:hAnsi="Lato"/>
        </w:rPr>
        <w:t>do wniesienia sprzeciwu wobec przetwarzania, a także prawo do przenoszenia danych. </w:t>
      </w:r>
    </w:p>
    <w:p w14:paraId="0BF90907" w14:textId="5224C044" w:rsidR="00A66A21" w:rsidRPr="00A66A21" w:rsidRDefault="00A66A21" w:rsidP="0054310E">
      <w:pPr>
        <w:pStyle w:val="Akapitzlist"/>
        <w:numPr>
          <w:ilvl w:val="0"/>
          <w:numId w:val="77"/>
        </w:numPr>
        <w:spacing w:after="120" w:line="240" w:lineRule="auto"/>
        <w:contextualSpacing w:val="0"/>
        <w:jc w:val="both"/>
        <w:rPr>
          <w:rFonts w:ascii="Lato" w:hAnsi="Lato"/>
          <w:b/>
          <w:bCs/>
        </w:rPr>
      </w:pPr>
      <w:r w:rsidRPr="00A66A21">
        <w:rPr>
          <w:rFonts w:ascii="Lato" w:hAnsi="Lato"/>
          <w:b/>
          <w:bCs/>
        </w:rPr>
        <w:t>Prawo do skargi do organu nadzorczego</w:t>
      </w:r>
    </w:p>
    <w:p w14:paraId="6BFDD6E1" w14:textId="4EFB505D" w:rsidR="00A66A21" w:rsidRPr="00A66A21" w:rsidRDefault="00A66A21" w:rsidP="0054310E">
      <w:pPr>
        <w:pStyle w:val="Akapitzlist"/>
        <w:spacing w:after="120" w:line="240" w:lineRule="auto"/>
        <w:ind w:left="360"/>
        <w:contextualSpacing w:val="0"/>
        <w:jc w:val="both"/>
        <w:rPr>
          <w:rFonts w:ascii="Lato" w:hAnsi="Lato"/>
        </w:rPr>
      </w:pPr>
      <w:r w:rsidRPr="00A66A21">
        <w:rPr>
          <w:rFonts w:ascii="Lato" w:hAnsi="Lato"/>
        </w:rPr>
        <w:t>Przysługuje Pani/Panu prawo wniesienia skargi do Prezesa Urzędu Ochrony Danych Osobowych, jeżeli uważa Pani/Pan, że niezgodnie z prawem przetwarzamy dane osobowe. </w:t>
      </w:r>
    </w:p>
    <w:p w14:paraId="3FCD7A33" w14:textId="21FFC247" w:rsidR="00A66A21" w:rsidRPr="00A66A21" w:rsidRDefault="00A66A21" w:rsidP="0054310E">
      <w:pPr>
        <w:pStyle w:val="Akapitzlist"/>
        <w:numPr>
          <w:ilvl w:val="0"/>
          <w:numId w:val="77"/>
        </w:numPr>
        <w:spacing w:after="120" w:line="240" w:lineRule="auto"/>
        <w:contextualSpacing w:val="0"/>
        <w:jc w:val="both"/>
        <w:rPr>
          <w:rFonts w:ascii="Lato" w:hAnsi="Lato"/>
          <w:b/>
          <w:bCs/>
        </w:rPr>
      </w:pPr>
      <w:r w:rsidRPr="00A66A21">
        <w:rPr>
          <w:rFonts w:ascii="Lato" w:hAnsi="Lato"/>
          <w:b/>
          <w:bCs/>
        </w:rPr>
        <w:t>Obowiązek podania danych</w:t>
      </w:r>
    </w:p>
    <w:p w14:paraId="5894DABD" w14:textId="77777777" w:rsidR="00A66A21" w:rsidRPr="00A66A21" w:rsidRDefault="00A66A21" w:rsidP="0054310E">
      <w:pPr>
        <w:pStyle w:val="Akapitzlist"/>
        <w:spacing w:after="120" w:line="240" w:lineRule="auto"/>
        <w:ind w:left="360"/>
        <w:contextualSpacing w:val="0"/>
        <w:jc w:val="both"/>
        <w:rPr>
          <w:rFonts w:ascii="Lato" w:hAnsi="Lato"/>
        </w:rPr>
      </w:pPr>
      <w:r w:rsidRPr="00A66A21">
        <w:rPr>
          <w:rFonts w:ascii="Lato" w:hAnsi="Lato"/>
        </w:rPr>
        <w:t>Podanie przez Panią/Pana danych osobowych wskazanych w treści ogłoszenia o stażu, praktykach lub o wolontariacie jest dobrowolne, ale niezbędne do zawarcia i wykonania umowy. Podanie danych osobowych wynikających z przepisów prawa jest obowiązkowe.  </w:t>
      </w:r>
    </w:p>
    <w:p w14:paraId="7226505D" w14:textId="306F81F6" w:rsidR="004840EF" w:rsidRDefault="00A66A21" w:rsidP="0054310E">
      <w:pPr>
        <w:pStyle w:val="Akapitzlist"/>
        <w:spacing w:after="120" w:line="240" w:lineRule="auto"/>
        <w:ind w:left="360"/>
        <w:contextualSpacing w:val="0"/>
        <w:jc w:val="both"/>
        <w:rPr>
          <w:rFonts w:ascii="Lato" w:hAnsi="Lato"/>
        </w:rPr>
      </w:pPr>
      <w:r w:rsidRPr="00A66A21">
        <w:rPr>
          <w:rFonts w:ascii="Lato" w:hAnsi="Lato"/>
        </w:rPr>
        <w:t xml:space="preserve">Podanie innych danych osobowych jest dobrowolne i nie ma wpływu na możliwość udziału w procesie rekrutacyjnych oraz zawarcie i wykonanie umowy stażu, praktyki lub </w:t>
      </w:r>
      <w:r w:rsidR="00732DC3">
        <w:rPr>
          <w:rFonts w:ascii="Lato" w:hAnsi="Lato"/>
        </w:rPr>
        <w:br/>
      </w:r>
      <w:r w:rsidRPr="00A66A21">
        <w:rPr>
          <w:rFonts w:ascii="Lato" w:hAnsi="Lato"/>
        </w:rPr>
        <w:t xml:space="preserve">o wykonywanie świadczeń </w:t>
      </w:r>
      <w:proofErr w:type="spellStart"/>
      <w:r w:rsidRPr="00A66A21">
        <w:rPr>
          <w:rFonts w:ascii="Lato" w:hAnsi="Lato"/>
        </w:rPr>
        <w:t>wolontarystycznych</w:t>
      </w:r>
      <w:proofErr w:type="spellEnd"/>
      <w:r w:rsidRPr="00A66A21">
        <w:rPr>
          <w:rFonts w:ascii="Lato" w:hAnsi="Lato"/>
        </w:rPr>
        <w:t xml:space="preserve"> w Głównym Urzędzie Miar.  </w:t>
      </w:r>
    </w:p>
    <w:p w14:paraId="2C3E9CD2" w14:textId="77777777" w:rsidR="0054310E" w:rsidRDefault="0054310E" w:rsidP="0054310E">
      <w:pPr>
        <w:pStyle w:val="Akapitzlist"/>
        <w:spacing w:after="120" w:line="240" w:lineRule="auto"/>
        <w:ind w:left="360"/>
        <w:contextualSpacing w:val="0"/>
        <w:jc w:val="both"/>
        <w:rPr>
          <w:rFonts w:ascii="Lato" w:hAnsi="Lato"/>
        </w:rPr>
      </w:pPr>
    </w:p>
    <w:p w14:paraId="6656248F" w14:textId="77777777" w:rsidR="0054310E" w:rsidRDefault="0054310E" w:rsidP="0054310E">
      <w:pPr>
        <w:pStyle w:val="Akapitzlist"/>
        <w:spacing w:after="120" w:line="240" w:lineRule="auto"/>
        <w:ind w:left="360"/>
        <w:contextualSpacing w:val="0"/>
        <w:jc w:val="both"/>
        <w:rPr>
          <w:rFonts w:ascii="Lato" w:hAnsi="Lato"/>
        </w:rPr>
      </w:pPr>
    </w:p>
    <w:p w14:paraId="3581B96C" w14:textId="77777777" w:rsidR="0054310E" w:rsidRDefault="0054310E" w:rsidP="0054310E">
      <w:pPr>
        <w:pStyle w:val="Akapitzlist"/>
        <w:spacing w:after="120" w:line="240" w:lineRule="auto"/>
        <w:ind w:left="360"/>
        <w:contextualSpacing w:val="0"/>
        <w:jc w:val="both"/>
        <w:rPr>
          <w:rFonts w:ascii="Lato" w:hAnsi="Lato"/>
        </w:rPr>
      </w:pPr>
    </w:p>
    <w:p w14:paraId="06172EE4" w14:textId="5D4D8FCF" w:rsidR="0054310E" w:rsidRDefault="0054310E" w:rsidP="0054310E">
      <w:pPr>
        <w:spacing w:after="0" w:line="240" w:lineRule="auto"/>
        <w:ind w:left="-142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  .........................................  </w:t>
      </w:r>
      <w:r>
        <w:rPr>
          <w:rFonts w:ascii="Lato" w:eastAsia="Times New Roman" w:hAnsi="Lato" w:cs="Times New Roman"/>
          <w:lang w:eastAsia="pl-PL"/>
        </w:rPr>
        <w:tab/>
      </w:r>
      <w:r>
        <w:rPr>
          <w:rFonts w:ascii="Lato" w:eastAsia="Times New Roman" w:hAnsi="Lato" w:cs="Times New Roman"/>
          <w:lang w:eastAsia="pl-PL"/>
        </w:rPr>
        <w:tab/>
      </w:r>
      <w:r>
        <w:rPr>
          <w:rFonts w:ascii="Lato" w:eastAsia="Times New Roman" w:hAnsi="Lato" w:cs="Times New Roman"/>
          <w:lang w:eastAsia="pl-PL"/>
        </w:rPr>
        <w:tab/>
      </w:r>
      <w:r>
        <w:rPr>
          <w:rFonts w:ascii="Lato" w:eastAsia="Times New Roman" w:hAnsi="Lato" w:cs="Times New Roman"/>
          <w:lang w:eastAsia="pl-PL"/>
        </w:rPr>
        <w:tab/>
      </w:r>
      <w:r>
        <w:rPr>
          <w:rFonts w:ascii="Lato" w:eastAsia="Times New Roman" w:hAnsi="Lato" w:cs="Times New Roman"/>
          <w:lang w:eastAsia="pl-PL"/>
        </w:rPr>
        <w:tab/>
        <w:t xml:space="preserve"> ......................................................</w:t>
      </w:r>
    </w:p>
    <w:p w14:paraId="426E99B3" w14:textId="77777777" w:rsidR="0054310E" w:rsidRDefault="0054310E" w:rsidP="0054310E">
      <w:pPr>
        <w:spacing w:after="0" w:line="240" w:lineRule="auto"/>
        <w:ind w:left="-567" w:firstLine="993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(data)</w:t>
      </w:r>
      <w:r>
        <w:rPr>
          <w:rFonts w:ascii="Lato" w:eastAsia="Times New Roman" w:hAnsi="Lato" w:cs="Times New Roman"/>
          <w:lang w:eastAsia="pl-PL"/>
        </w:rPr>
        <w:tab/>
      </w:r>
      <w:r>
        <w:rPr>
          <w:rFonts w:ascii="Lato" w:eastAsia="Times New Roman" w:hAnsi="Lato" w:cs="Times New Roman"/>
          <w:lang w:eastAsia="pl-PL"/>
        </w:rPr>
        <w:tab/>
      </w:r>
      <w:r>
        <w:rPr>
          <w:rFonts w:ascii="Lato" w:eastAsia="Times New Roman" w:hAnsi="Lato" w:cs="Times New Roman"/>
          <w:lang w:eastAsia="pl-PL"/>
        </w:rPr>
        <w:tab/>
      </w:r>
      <w:r>
        <w:rPr>
          <w:rFonts w:ascii="Lato" w:eastAsia="Times New Roman" w:hAnsi="Lato" w:cs="Times New Roman"/>
          <w:lang w:eastAsia="pl-PL"/>
        </w:rPr>
        <w:tab/>
      </w:r>
      <w:r>
        <w:rPr>
          <w:rFonts w:ascii="Lato" w:eastAsia="Times New Roman" w:hAnsi="Lato" w:cs="Times New Roman"/>
          <w:lang w:eastAsia="pl-PL"/>
        </w:rPr>
        <w:tab/>
      </w:r>
      <w:r>
        <w:rPr>
          <w:rFonts w:ascii="Lato" w:eastAsia="Times New Roman" w:hAnsi="Lato" w:cs="Times New Roman"/>
          <w:lang w:eastAsia="pl-PL"/>
        </w:rPr>
        <w:tab/>
        <w:t xml:space="preserve">        </w:t>
      </w:r>
      <w:r>
        <w:rPr>
          <w:rFonts w:ascii="Lato" w:eastAsia="Times New Roman" w:hAnsi="Lato" w:cs="Times New Roman"/>
          <w:lang w:eastAsia="pl-PL"/>
        </w:rPr>
        <w:tab/>
      </w:r>
      <w:r>
        <w:rPr>
          <w:rFonts w:ascii="Lato" w:eastAsia="Times New Roman" w:hAnsi="Lato" w:cs="Times New Roman"/>
          <w:lang w:eastAsia="pl-PL"/>
        </w:rPr>
        <w:tab/>
        <w:t xml:space="preserve"> (czytelny podpis)</w:t>
      </w:r>
    </w:p>
    <w:p w14:paraId="7A28A7FB" w14:textId="77777777" w:rsidR="0054310E" w:rsidRPr="00A66A21" w:rsidRDefault="0054310E" w:rsidP="00A66A21">
      <w:pPr>
        <w:pStyle w:val="Akapitzlist"/>
        <w:spacing w:after="120"/>
        <w:ind w:left="360"/>
        <w:contextualSpacing w:val="0"/>
        <w:jc w:val="both"/>
        <w:rPr>
          <w:rFonts w:ascii="Lato" w:hAnsi="Lato"/>
          <w:sz w:val="20"/>
          <w:szCs w:val="20"/>
        </w:rPr>
      </w:pPr>
    </w:p>
    <w:sectPr w:rsidR="0054310E" w:rsidRPr="00A66A21" w:rsidSect="00BE0267">
      <w:footerReference w:type="default" r:id="rId13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6B71" w14:textId="77777777" w:rsidR="00804CC9" w:rsidRDefault="00804CC9" w:rsidP="00E6118C">
      <w:pPr>
        <w:spacing w:after="0" w:line="240" w:lineRule="auto"/>
      </w:pPr>
      <w:r>
        <w:separator/>
      </w:r>
    </w:p>
  </w:endnote>
  <w:endnote w:type="continuationSeparator" w:id="0">
    <w:p w14:paraId="77F2127A" w14:textId="77777777" w:rsidR="00804CC9" w:rsidRDefault="00804CC9" w:rsidP="00E6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322711"/>
      <w:docPartObj>
        <w:docPartGallery w:val="Page Numbers (Bottom of Page)"/>
        <w:docPartUnique/>
      </w:docPartObj>
    </w:sdtPr>
    <w:sdtEndPr/>
    <w:sdtContent>
      <w:p w14:paraId="3885F814" w14:textId="169B7E0C" w:rsidR="0055281E" w:rsidRDefault="0055281E" w:rsidP="00A66A2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5299" w14:textId="77777777" w:rsidR="00804CC9" w:rsidRDefault="00804CC9" w:rsidP="00E6118C">
      <w:pPr>
        <w:spacing w:after="0" w:line="240" w:lineRule="auto"/>
      </w:pPr>
      <w:r>
        <w:separator/>
      </w:r>
    </w:p>
  </w:footnote>
  <w:footnote w:type="continuationSeparator" w:id="0">
    <w:p w14:paraId="47FC177E" w14:textId="77777777" w:rsidR="00804CC9" w:rsidRDefault="00804CC9" w:rsidP="00E61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E67"/>
    <w:multiLevelType w:val="multilevel"/>
    <w:tmpl w:val="D6865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00ECB"/>
    <w:multiLevelType w:val="hybridMultilevel"/>
    <w:tmpl w:val="6B8C6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32F3"/>
    <w:multiLevelType w:val="hybridMultilevel"/>
    <w:tmpl w:val="34BA255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CC67B8"/>
    <w:multiLevelType w:val="hybridMultilevel"/>
    <w:tmpl w:val="74660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B0CAD"/>
    <w:multiLevelType w:val="hybridMultilevel"/>
    <w:tmpl w:val="D2E40C48"/>
    <w:lvl w:ilvl="0" w:tplc="D15C34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F20B37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A4A92"/>
    <w:multiLevelType w:val="multilevel"/>
    <w:tmpl w:val="114A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9B660B"/>
    <w:multiLevelType w:val="hybridMultilevel"/>
    <w:tmpl w:val="FFB8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40369"/>
    <w:multiLevelType w:val="multilevel"/>
    <w:tmpl w:val="118A5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7A51CB"/>
    <w:multiLevelType w:val="multilevel"/>
    <w:tmpl w:val="26E2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9E7DA5"/>
    <w:multiLevelType w:val="multilevel"/>
    <w:tmpl w:val="CB1230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0965CE"/>
    <w:multiLevelType w:val="hybridMultilevel"/>
    <w:tmpl w:val="568E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30879"/>
    <w:multiLevelType w:val="hybridMultilevel"/>
    <w:tmpl w:val="60E494E4"/>
    <w:lvl w:ilvl="0" w:tplc="CD0CD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3DB71C4"/>
    <w:multiLevelType w:val="hybridMultilevel"/>
    <w:tmpl w:val="EA2A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62811"/>
    <w:multiLevelType w:val="hybridMultilevel"/>
    <w:tmpl w:val="89B0A9D4"/>
    <w:lvl w:ilvl="0" w:tplc="D15C3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1E4E65"/>
    <w:multiLevelType w:val="hybridMultilevel"/>
    <w:tmpl w:val="6A22F1EC"/>
    <w:lvl w:ilvl="0" w:tplc="9D203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90EA4"/>
    <w:multiLevelType w:val="hybridMultilevel"/>
    <w:tmpl w:val="9522D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21DA3"/>
    <w:multiLevelType w:val="hybridMultilevel"/>
    <w:tmpl w:val="C0B09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45F21"/>
    <w:multiLevelType w:val="multilevel"/>
    <w:tmpl w:val="84E6FE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F93B05"/>
    <w:multiLevelType w:val="hybridMultilevel"/>
    <w:tmpl w:val="013E203E"/>
    <w:lvl w:ilvl="0" w:tplc="D15C3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0E27BE"/>
    <w:multiLevelType w:val="hybridMultilevel"/>
    <w:tmpl w:val="3D5C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776D89"/>
    <w:multiLevelType w:val="multilevel"/>
    <w:tmpl w:val="0444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72E55AD"/>
    <w:multiLevelType w:val="hybridMultilevel"/>
    <w:tmpl w:val="C2D27566"/>
    <w:lvl w:ilvl="0" w:tplc="5AA250D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C20B1"/>
    <w:multiLevelType w:val="multilevel"/>
    <w:tmpl w:val="A208B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AB801EB"/>
    <w:multiLevelType w:val="hybridMultilevel"/>
    <w:tmpl w:val="CC9E6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5C6E4B"/>
    <w:multiLevelType w:val="hybridMultilevel"/>
    <w:tmpl w:val="FBE08E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0444E34"/>
    <w:multiLevelType w:val="hybridMultilevel"/>
    <w:tmpl w:val="F3489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0C7035C"/>
    <w:multiLevelType w:val="hybridMultilevel"/>
    <w:tmpl w:val="0DB67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051EAC"/>
    <w:multiLevelType w:val="hybridMultilevel"/>
    <w:tmpl w:val="B12C9532"/>
    <w:lvl w:ilvl="0" w:tplc="11ECF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BC26C3"/>
    <w:multiLevelType w:val="multilevel"/>
    <w:tmpl w:val="98A0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2C14EA9"/>
    <w:multiLevelType w:val="hybridMultilevel"/>
    <w:tmpl w:val="047A1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36DD07EB"/>
    <w:multiLevelType w:val="multilevel"/>
    <w:tmpl w:val="C06211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7D05F86"/>
    <w:multiLevelType w:val="hybridMultilevel"/>
    <w:tmpl w:val="B31A8F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D46C9F"/>
    <w:multiLevelType w:val="hybridMultilevel"/>
    <w:tmpl w:val="F18C3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5D7496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C04D96"/>
    <w:multiLevelType w:val="multilevel"/>
    <w:tmpl w:val="5B14A9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D534C77"/>
    <w:multiLevelType w:val="hybridMultilevel"/>
    <w:tmpl w:val="7DE2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0B3BDE"/>
    <w:multiLevelType w:val="hybridMultilevel"/>
    <w:tmpl w:val="E0E8E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20A36AE"/>
    <w:multiLevelType w:val="hybridMultilevel"/>
    <w:tmpl w:val="D882B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4230D3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617109A"/>
    <w:multiLevelType w:val="multilevel"/>
    <w:tmpl w:val="26CCB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7B64DB8"/>
    <w:multiLevelType w:val="multilevel"/>
    <w:tmpl w:val="81D6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7CE5CD4"/>
    <w:multiLevelType w:val="hybridMultilevel"/>
    <w:tmpl w:val="DFCAC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9F468C"/>
    <w:multiLevelType w:val="multilevel"/>
    <w:tmpl w:val="A208B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4D4103E8"/>
    <w:multiLevelType w:val="hybridMultilevel"/>
    <w:tmpl w:val="D4F09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7" w15:restartNumberingAfterBreak="0">
    <w:nsid w:val="4FBB78F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8" w15:restartNumberingAfterBreak="0">
    <w:nsid w:val="50AD495E"/>
    <w:multiLevelType w:val="hybridMultilevel"/>
    <w:tmpl w:val="D1FC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A31804"/>
    <w:multiLevelType w:val="hybridMultilevel"/>
    <w:tmpl w:val="6408E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DC130E"/>
    <w:multiLevelType w:val="multilevel"/>
    <w:tmpl w:val="8D0442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2F40EA2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423075F"/>
    <w:multiLevelType w:val="hybridMultilevel"/>
    <w:tmpl w:val="9304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5E4EB0"/>
    <w:multiLevelType w:val="hybridMultilevel"/>
    <w:tmpl w:val="064CE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0A36E7"/>
    <w:multiLevelType w:val="hybridMultilevel"/>
    <w:tmpl w:val="95A2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F906B9"/>
    <w:multiLevelType w:val="hybridMultilevel"/>
    <w:tmpl w:val="8DE64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A47C3A"/>
    <w:multiLevelType w:val="hybridMultilevel"/>
    <w:tmpl w:val="3CD4E4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8155514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8" w15:restartNumberingAfterBreak="0">
    <w:nsid w:val="5E5233F8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EA812CB"/>
    <w:multiLevelType w:val="hybridMultilevel"/>
    <w:tmpl w:val="571E8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5EFA736C"/>
    <w:multiLevelType w:val="hybridMultilevel"/>
    <w:tmpl w:val="7B4CA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92317C"/>
    <w:multiLevelType w:val="hybridMultilevel"/>
    <w:tmpl w:val="68D8AC90"/>
    <w:lvl w:ilvl="0" w:tplc="7A9C5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8B5D1B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61F0C75"/>
    <w:multiLevelType w:val="hybridMultilevel"/>
    <w:tmpl w:val="080AB4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A515EC"/>
    <w:multiLevelType w:val="hybridMultilevel"/>
    <w:tmpl w:val="CD3C3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544839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88B6EF3"/>
    <w:multiLevelType w:val="hybridMultilevel"/>
    <w:tmpl w:val="513E16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69E40D01"/>
    <w:multiLevelType w:val="hybridMultilevel"/>
    <w:tmpl w:val="25A6983E"/>
    <w:lvl w:ilvl="0" w:tplc="D15C34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A7E2E62"/>
    <w:multiLevelType w:val="hybridMultilevel"/>
    <w:tmpl w:val="2A3A5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BE1526"/>
    <w:multiLevelType w:val="hybridMultilevel"/>
    <w:tmpl w:val="EF0E8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D497B"/>
    <w:multiLevelType w:val="hybridMultilevel"/>
    <w:tmpl w:val="68A0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271301"/>
    <w:multiLevelType w:val="hybridMultilevel"/>
    <w:tmpl w:val="892E3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17B452A"/>
    <w:multiLevelType w:val="multilevel"/>
    <w:tmpl w:val="50F2E7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B7F0E05"/>
    <w:multiLevelType w:val="hybridMultilevel"/>
    <w:tmpl w:val="BE983D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B850351"/>
    <w:multiLevelType w:val="hybridMultilevel"/>
    <w:tmpl w:val="C640F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411702"/>
    <w:multiLevelType w:val="multilevel"/>
    <w:tmpl w:val="A208B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7CF46580"/>
    <w:multiLevelType w:val="hybridMultilevel"/>
    <w:tmpl w:val="7E8AF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71227D"/>
    <w:multiLevelType w:val="hybridMultilevel"/>
    <w:tmpl w:val="7600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C52AC1"/>
    <w:multiLevelType w:val="hybridMultilevel"/>
    <w:tmpl w:val="F368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582458">
    <w:abstractNumId w:val="33"/>
  </w:num>
  <w:num w:numId="2" w16cid:durableId="1337269293">
    <w:abstractNumId w:val="78"/>
  </w:num>
  <w:num w:numId="3" w16cid:durableId="1777366760">
    <w:abstractNumId w:val="13"/>
  </w:num>
  <w:num w:numId="4" w16cid:durableId="800810412">
    <w:abstractNumId w:val="56"/>
  </w:num>
  <w:num w:numId="5" w16cid:durableId="1663896730">
    <w:abstractNumId w:val="1"/>
  </w:num>
  <w:num w:numId="6" w16cid:durableId="292297050">
    <w:abstractNumId w:val="24"/>
  </w:num>
  <w:num w:numId="7" w16cid:durableId="673149345">
    <w:abstractNumId w:val="68"/>
  </w:num>
  <w:num w:numId="8" w16cid:durableId="1583834678">
    <w:abstractNumId w:val="11"/>
  </w:num>
  <w:num w:numId="9" w16cid:durableId="501891976">
    <w:abstractNumId w:val="76"/>
  </w:num>
  <w:num w:numId="10" w16cid:durableId="1976566663">
    <w:abstractNumId w:val="28"/>
  </w:num>
  <w:num w:numId="11" w16cid:durableId="514152801">
    <w:abstractNumId w:val="63"/>
  </w:num>
  <w:num w:numId="12" w16cid:durableId="128793216">
    <w:abstractNumId w:val="49"/>
  </w:num>
  <w:num w:numId="13" w16cid:durableId="1997024678">
    <w:abstractNumId w:val="43"/>
  </w:num>
  <w:num w:numId="14" w16cid:durableId="1944678334">
    <w:abstractNumId w:val="2"/>
  </w:num>
  <w:num w:numId="15" w16cid:durableId="640959967">
    <w:abstractNumId w:val="16"/>
  </w:num>
  <w:num w:numId="16" w16cid:durableId="628827151">
    <w:abstractNumId w:val="61"/>
  </w:num>
  <w:num w:numId="17" w16cid:durableId="2005817120">
    <w:abstractNumId w:val="55"/>
  </w:num>
  <w:num w:numId="18" w16cid:durableId="1544169572">
    <w:abstractNumId w:val="27"/>
  </w:num>
  <w:num w:numId="19" w16cid:durableId="1912109857">
    <w:abstractNumId w:val="64"/>
  </w:num>
  <w:num w:numId="20" w16cid:durableId="1484422396">
    <w:abstractNumId w:val="60"/>
  </w:num>
  <w:num w:numId="21" w16cid:durableId="1172335092">
    <w:abstractNumId w:val="74"/>
  </w:num>
  <w:num w:numId="22" w16cid:durableId="1377310417">
    <w:abstractNumId w:val="69"/>
  </w:num>
  <w:num w:numId="23" w16cid:durableId="366612927">
    <w:abstractNumId w:val="39"/>
  </w:num>
  <w:num w:numId="24" w16cid:durableId="1103113402">
    <w:abstractNumId w:val="15"/>
  </w:num>
  <w:num w:numId="25" w16cid:durableId="1906866720">
    <w:abstractNumId w:val="17"/>
  </w:num>
  <w:num w:numId="26" w16cid:durableId="1144547167">
    <w:abstractNumId w:val="3"/>
  </w:num>
  <w:num w:numId="27" w16cid:durableId="955867774">
    <w:abstractNumId w:val="30"/>
  </w:num>
  <w:num w:numId="28" w16cid:durableId="1506552326">
    <w:abstractNumId w:val="7"/>
  </w:num>
  <w:num w:numId="29" w16cid:durableId="1848518658">
    <w:abstractNumId w:val="54"/>
  </w:num>
  <w:num w:numId="30" w16cid:durableId="1351832077">
    <w:abstractNumId w:val="70"/>
  </w:num>
  <w:num w:numId="31" w16cid:durableId="634605637">
    <w:abstractNumId w:val="53"/>
  </w:num>
  <w:num w:numId="32" w16cid:durableId="1431386429">
    <w:abstractNumId w:val="73"/>
  </w:num>
  <w:num w:numId="33" w16cid:durableId="1539048315">
    <w:abstractNumId w:val="48"/>
  </w:num>
  <w:num w:numId="34" w16cid:durableId="1849904635">
    <w:abstractNumId w:val="23"/>
  </w:num>
  <w:num w:numId="35" w16cid:durableId="19356261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290307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591114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594749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92947005">
    <w:abstractNumId w:val="59"/>
  </w:num>
  <w:num w:numId="40" w16cid:durableId="224336644">
    <w:abstractNumId w:val="26"/>
  </w:num>
  <w:num w:numId="41" w16cid:durableId="232543701">
    <w:abstractNumId w:val="66"/>
  </w:num>
  <w:num w:numId="42" w16cid:durableId="1290552263">
    <w:abstractNumId w:val="47"/>
  </w:num>
  <w:num w:numId="43" w16cid:durableId="158160308">
    <w:abstractNumId w:val="46"/>
  </w:num>
  <w:num w:numId="44" w16cid:durableId="1393119278">
    <w:abstractNumId w:val="31"/>
  </w:num>
  <w:num w:numId="45" w16cid:durableId="1420255764">
    <w:abstractNumId w:val="77"/>
  </w:num>
  <w:num w:numId="46" w16cid:durableId="102385545">
    <w:abstractNumId w:val="20"/>
  </w:num>
  <w:num w:numId="47" w16cid:durableId="637762644">
    <w:abstractNumId w:val="37"/>
  </w:num>
  <w:num w:numId="48" w16cid:durableId="825705289">
    <w:abstractNumId w:val="58"/>
  </w:num>
  <w:num w:numId="49" w16cid:durableId="314144693">
    <w:abstractNumId w:val="71"/>
  </w:num>
  <w:num w:numId="50" w16cid:durableId="533344562">
    <w:abstractNumId w:val="12"/>
  </w:num>
  <w:num w:numId="51" w16cid:durableId="2108497839">
    <w:abstractNumId w:val="52"/>
  </w:num>
  <w:num w:numId="52" w16cid:durableId="1300066872">
    <w:abstractNumId w:val="45"/>
  </w:num>
  <w:num w:numId="53" w16cid:durableId="479925302">
    <w:abstractNumId w:val="22"/>
  </w:num>
  <w:num w:numId="54" w16cid:durableId="244999984">
    <w:abstractNumId w:val="57"/>
  </w:num>
  <w:num w:numId="55" w16cid:durableId="2066756638">
    <w:abstractNumId w:val="34"/>
  </w:num>
  <w:num w:numId="56" w16cid:durableId="1539930938">
    <w:abstractNumId w:val="38"/>
  </w:num>
  <w:num w:numId="57" w16cid:durableId="777721950">
    <w:abstractNumId w:val="25"/>
  </w:num>
  <w:num w:numId="58" w16cid:durableId="1643926934">
    <w:abstractNumId w:val="51"/>
  </w:num>
  <w:num w:numId="59" w16cid:durableId="698358891">
    <w:abstractNumId w:val="62"/>
  </w:num>
  <w:num w:numId="60" w16cid:durableId="965544776">
    <w:abstractNumId w:val="19"/>
  </w:num>
  <w:num w:numId="61" w16cid:durableId="2013414540">
    <w:abstractNumId w:val="14"/>
  </w:num>
  <w:num w:numId="62" w16cid:durableId="1117915843">
    <w:abstractNumId w:val="42"/>
  </w:num>
  <w:num w:numId="63" w16cid:durableId="728185866">
    <w:abstractNumId w:val="6"/>
  </w:num>
  <w:num w:numId="64" w16cid:durableId="2113089263">
    <w:abstractNumId w:val="8"/>
  </w:num>
  <w:num w:numId="65" w16cid:durableId="1085110141">
    <w:abstractNumId w:val="41"/>
  </w:num>
  <w:num w:numId="66" w16cid:durableId="1418210639">
    <w:abstractNumId w:val="0"/>
  </w:num>
  <w:num w:numId="67" w16cid:durableId="1740325597">
    <w:abstractNumId w:val="9"/>
  </w:num>
  <w:num w:numId="68" w16cid:durableId="1253509203">
    <w:abstractNumId w:val="32"/>
  </w:num>
  <w:num w:numId="69" w16cid:durableId="120266520">
    <w:abstractNumId w:val="21"/>
  </w:num>
  <w:num w:numId="70" w16cid:durableId="386882709">
    <w:abstractNumId w:val="29"/>
  </w:num>
  <w:num w:numId="71" w16cid:durableId="445471610">
    <w:abstractNumId w:val="10"/>
  </w:num>
  <w:num w:numId="72" w16cid:durableId="660738766">
    <w:abstractNumId w:val="36"/>
  </w:num>
  <w:num w:numId="73" w16cid:durableId="189955518">
    <w:abstractNumId w:val="50"/>
  </w:num>
  <w:num w:numId="74" w16cid:durableId="596600965">
    <w:abstractNumId w:val="18"/>
  </w:num>
  <w:num w:numId="75" w16cid:durableId="2110856565">
    <w:abstractNumId w:val="72"/>
  </w:num>
  <w:num w:numId="76" w16cid:durableId="572930146">
    <w:abstractNumId w:val="44"/>
  </w:num>
  <w:num w:numId="77" w16cid:durableId="728118845">
    <w:abstractNumId w:val="75"/>
  </w:num>
  <w:num w:numId="78" w16cid:durableId="1601571386">
    <w:abstractNumId w:val="4"/>
  </w:num>
  <w:num w:numId="79" w16cid:durableId="1859811028">
    <w:abstractNumId w:val="6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D7"/>
    <w:rsid w:val="00001672"/>
    <w:rsid w:val="000016B1"/>
    <w:rsid w:val="00002620"/>
    <w:rsid w:val="000056CD"/>
    <w:rsid w:val="00005B86"/>
    <w:rsid w:val="0000609B"/>
    <w:rsid w:val="000068DC"/>
    <w:rsid w:val="0001031D"/>
    <w:rsid w:val="00020335"/>
    <w:rsid w:val="00020D14"/>
    <w:rsid w:val="0002516F"/>
    <w:rsid w:val="00031815"/>
    <w:rsid w:val="00032F69"/>
    <w:rsid w:val="000330AD"/>
    <w:rsid w:val="00033746"/>
    <w:rsid w:val="00036095"/>
    <w:rsid w:val="0003735E"/>
    <w:rsid w:val="00037DC5"/>
    <w:rsid w:val="0004519B"/>
    <w:rsid w:val="00046C7B"/>
    <w:rsid w:val="00053C7C"/>
    <w:rsid w:val="0005496E"/>
    <w:rsid w:val="00057C97"/>
    <w:rsid w:val="00060C54"/>
    <w:rsid w:val="000619B7"/>
    <w:rsid w:val="00065A8C"/>
    <w:rsid w:val="00073E72"/>
    <w:rsid w:val="00076658"/>
    <w:rsid w:val="000808D7"/>
    <w:rsid w:val="0008757F"/>
    <w:rsid w:val="00090AE2"/>
    <w:rsid w:val="0009156F"/>
    <w:rsid w:val="00091BDA"/>
    <w:rsid w:val="00092D36"/>
    <w:rsid w:val="000A11A4"/>
    <w:rsid w:val="000A2C2A"/>
    <w:rsid w:val="000A3819"/>
    <w:rsid w:val="000A4FBE"/>
    <w:rsid w:val="000B1BCA"/>
    <w:rsid w:val="000B2C8E"/>
    <w:rsid w:val="000B4EF0"/>
    <w:rsid w:val="000B5F3F"/>
    <w:rsid w:val="000B6612"/>
    <w:rsid w:val="000C0548"/>
    <w:rsid w:val="000C31FD"/>
    <w:rsid w:val="000C5BDB"/>
    <w:rsid w:val="000C7F95"/>
    <w:rsid w:val="000D04B2"/>
    <w:rsid w:val="000D0FBB"/>
    <w:rsid w:val="000D585B"/>
    <w:rsid w:val="000D6346"/>
    <w:rsid w:val="000D6C01"/>
    <w:rsid w:val="000D786A"/>
    <w:rsid w:val="000D7DA4"/>
    <w:rsid w:val="000E0107"/>
    <w:rsid w:val="000E1685"/>
    <w:rsid w:val="000E4A9C"/>
    <w:rsid w:val="000E5A61"/>
    <w:rsid w:val="000F662A"/>
    <w:rsid w:val="000F7C3F"/>
    <w:rsid w:val="000F7C6F"/>
    <w:rsid w:val="001005D0"/>
    <w:rsid w:val="00104782"/>
    <w:rsid w:val="00105370"/>
    <w:rsid w:val="00107800"/>
    <w:rsid w:val="00110033"/>
    <w:rsid w:val="001109BF"/>
    <w:rsid w:val="00113C7B"/>
    <w:rsid w:val="001158C7"/>
    <w:rsid w:val="00117FF3"/>
    <w:rsid w:val="00120DE9"/>
    <w:rsid w:val="00121014"/>
    <w:rsid w:val="00122F5D"/>
    <w:rsid w:val="00123AC0"/>
    <w:rsid w:val="00123DA6"/>
    <w:rsid w:val="00124CA0"/>
    <w:rsid w:val="00124D9C"/>
    <w:rsid w:val="001278F0"/>
    <w:rsid w:val="00135F20"/>
    <w:rsid w:val="00136926"/>
    <w:rsid w:val="00137030"/>
    <w:rsid w:val="00142975"/>
    <w:rsid w:val="00146249"/>
    <w:rsid w:val="00147EC9"/>
    <w:rsid w:val="00154B00"/>
    <w:rsid w:val="0015714E"/>
    <w:rsid w:val="00160725"/>
    <w:rsid w:val="00161082"/>
    <w:rsid w:val="0016249E"/>
    <w:rsid w:val="001631C2"/>
    <w:rsid w:val="001663DF"/>
    <w:rsid w:val="00167130"/>
    <w:rsid w:val="001711AE"/>
    <w:rsid w:val="00173F46"/>
    <w:rsid w:val="00177A1A"/>
    <w:rsid w:val="0018514B"/>
    <w:rsid w:val="00186019"/>
    <w:rsid w:val="001918AD"/>
    <w:rsid w:val="001918C0"/>
    <w:rsid w:val="001922C2"/>
    <w:rsid w:val="0019395B"/>
    <w:rsid w:val="00196B29"/>
    <w:rsid w:val="001A0169"/>
    <w:rsid w:val="001A326B"/>
    <w:rsid w:val="001A361F"/>
    <w:rsid w:val="001B1394"/>
    <w:rsid w:val="001B2E0E"/>
    <w:rsid w:val="001B2E37"/>
    <w:rsid w:val="001B4B6C"/>
    <w:rsid w:val="001B7E0E"/>
    <w:rsid w:val="001C43B1"/>
    <w:rsid w:val="001C4466"/>
    <w:rsid w:val="001C72DC"/>
    <w:rsid w:val="001C7B0E"/>
    <w:rsid w:val="001D1297"/>
    <w:rsid w:val="001D4FC6"/>
    <w:rsid w:val="001D5814"/>
    <w:rsid w:val="001D5E9E"/>
    <w:rsid w:val="001E023A"/>
    <w:rsid w:val="001E5454"/>
    <w:rsid w:val="001F2989"/>
    <w:rsid w:val="001F3173"/>
    <w:rsid w:val="001F3B2E"/>
    <w:rsid w:val="00201B62"/>
    <w:rsid w:val="00204DAA"/>
    <w:rsid w:val="002065E4"/>
    <w:rsid w:val="0020669F"/>
    <w:rsid w:val="0021000B"/>
    <w:rsid w:val="002136A6"/>
    <w:rsid w:val="002173F3"/>
    <w:rsid w:val="00220945"/>
    <w:rsid w:val="002227BA"/>
    <w:rsid w:val="002238B2"/>
    <w:rsid w:val="00226E4E"/>
    <w:rsid w:val="002273F5"/>
    <w:rsid w:val="00231735"/>
    <w:rsid w:val="002324C4"/>
    <w:rsid w:val="00234496"/>
    <w:rsid w:val="00235B38"/>
    <w:rsid w:val="002378FD"/>
    <w:rsid w:val="00240C7E"/>
    <w:rsid w:val="00241FC4"/>
    <w:rsid w:val="00244B60"/>
    <w:rsid w:val="00247E5D"/>
    <w:rsid w:val="002539E8"/>
    <w:rsid w:val="00253C7F"/>
    <w:rsid w:val="00254E86"/>
    <w:rsid w:val="002563E9"/>
    <w:rsid w:val="00260188"/>
    <w:rsid w:val="002602DE"/>
    <w:rsid w:val="002606CF"/>
    <w:rsid w:val="002615B8"/>
    <w:rsid w:val="002701C9"/>
    <w:rsid w:val="00274C0D"/>
    <w:rsid w:val="00284F1F"/>
    <w:rsid w:val="00285BE5"/>
    <w:rsid w:val="00292F32"/>
    <w:rsid w:val="00294C94"/>
    <w:rsid w:val="00296E87"/>
    <w:rsid w:val="002A195F"/>
    <w:rsid w:val="002A2671"/>
    <w:rsid w:val="002A2D1C"/>
    <w:rsid w:val="002A30B9"/>
    <w:rsid w:val="002A3176"/>
    <w:rsid w:val="002A3F6D"/>
    <w:rsid w:val="002A4059"/>
    <w:rsid w:val="002A6FC1"/>
    <w:rsid w:val="002B1A2E"/>
    <w:rsid w:val="002B22D0"/>
    <w:rsid w:val="002B35A5"/>
    <w:rsid w:val="002B5456"/>
    <w:rsid w:val="002B7FDB"/>
    <w:rsid w:val="002C5836"/>
    <w:rsid w:val="002C6A0B"/>
    <w:rsid w:val="002D00DD"/>
    <w:rsid w:val="002D076A"/>
    <w:rsid w:val="002D5474"/>
    <w:rsid w:val="002D6073"/>
    <w:rsid w:val="002D643E"/>
    <w:rsid w:val="002D67B7"/>
    <w:rsid w:val="002E3C08"/>
    <w:rsid w:val="002E5B36"/>
    <w:rsid w:val="002E66B4"/>
    <w:rsid w:val="002F325F"/>
    <w:rsid w:val="002F53F3"/>
    <w:rsid w:val="00300481"/>
    <w:rsid w:val="00302A0C"/>
    <w:rsid w:val="00305BA6"/>
    <w:rsid w:val="00306A89"/>
    <w:rsid w:val="0030769A"/>
    <w:rsid w:val="003110A7"/>
    <w:rsid w:val="003165F4"/>
    <w:rsid w:val="00317640"/>
    <w:rsid w:val="003201DA"/>
    <w:rsid w:val="00321156"/>
    <w:rsid w:val="00322E91"/>
    <w:rsid w:val="00324C6F"/>
    <w:rsid w:val="00333C5D"/>
    <w:rsid w:val="00336CB0"/>
    <w:rsid w:val="0034353A"/>
    <w:rsid w:val="0034470D"/>
    <w:rsid w:val="00351E5A"/>
    <w:rsid w:val="00352E1F"/>
    <w:rsid w:val="003531E5"/>
    <w:rsid w:val="00357B11"/>
    <w:rsid w:val="0036064F"/>
    <w:rsid w:val="0036074F"/>
    <w:rsid w:val="0036422B"/>
    <w:rsid w:val="00365E35"/>
    <w:rsid w:val="00371098"/>
    <w:rsid w:val="00372285"/>
    <w:rsid w:val="00373246"/>
    <w:rsid w:val="00377449"/>
    <w:rsid w:val="00386D61"/>
    <w:rsid w:val="00391A63"/>
    <w:rsid w:val="0039374E"/>
    <w:rsid w:val="003A19C9"/>
    <w:rsid w:val="003A1EF2"/>
    <w:rsid w:val="003A63EC"/>
    <w:rsid w:val="003B41F6"/>
    <w:rsid w:val="003B43EE"/>
    <w:rsid w:val="003C2E01"/>
    <w:rsid w:val="003C7276"/>
    <w:rsid w:val="003D02AD"/>
    <w:rsid w:val="003D4AF9"/>
    <w:rsid w:val="003D7AC2"/>
    <w:rsid w:val="003E032A"/>
    <w:rsid w:val="003E07DF"/>
    <w:rsid w:val="003E2CF9"/>
    <w:rsid w:val="003E3462"/>
    <w:rsid w:val="003E7FF0"/>
    <w:rsid w:val="003F5AE9"/>
    <w:rsid w:val="003F60F3"/>
    <w:rsid w:val="00400860"/>
    <w:rsid w:val="00403F53"/>
    <w:rsid w:val="0041024A"/>
    <w:rsid w:val="004119D8"/>
    <w:rsid w:val="00413768"/>
    <w:rsid w:val="00415ECC"/>
    <w:rsid w:val="00417FF0"/>
    <w:rsid w:val="00423860"/>
    <w:rsid w:val="00424A3C"/>
    <w:rsid w:val="00426468"/>
    <w:rsid w:val="00430ADA"/>
    <w:rsid w:val="00432639"/>
    <w:rsid w:val="00433292"/>
    <w:rsid w:val="0043445F"/>
    <w:rsid w:val="004361E0"/>
    <w:rsid w:val="00440ADB"/>
    <w:rsid w:val="00440EEE"/>
    <w:rsid w:val="00444172"/>
    <w:rsid w:val="00450AFD"/>
    <w:rsid w:val="004521A6"/>
    <w:rsid w:val="004542B7"/>
    <w:rsid w:val="0045601C"/>
    <w:rsid w:val="00456D79"/>
    <w:rsid w:val="0046139F"/>
    <w:rsid w:val="0046315E"/>
    <w:rsid w:val="00464D5E"/>
    <w:rsid w:val="00467A7C"/>
    <w:rsid w:val="00470EC5"/>
    <w:rsid w:val="00472EE0"/>
    <w:rsid w:val="00474343"/>
    <w:rsid w:val="00476380"/>
    <w:rsid w:val="0048239D"/>
    <w:rsid w:val="004840EF"/>
    <w:rsid w:val="0049151B"/>
    <w:rsid w:val="00492393"/>
    <w:rsid w:val="00492859"/>
    <w:rsid w:val="00493613"/>
    <w:rsid w:val="004944B1"/>
    <w:rsid w:val="00495443"/>
    <w:rsid w:val="00495B27"/>
    <w:rsid w:val="004A4F78"/>
    <w:rsid w:val="004A676C"/>
    <w:rsid w:val="004B02A1"/>
    <w:rsid w:val="004B34B2"/>
    <w:rsid w:val="004B432F"/>
    <w:rsid w:val="004B4E66"/>
    <w:rsid w:val="004B570B"/>
    <w:rsid w:val="004B5B0F"/>
    <w:rsid w:val="004B642D"/>
    <w:rsid w:val="004B69B4"/>
    <w:rsid w:val="004B6E65"/>
    <w:rsid w:val="004B70FE"/>
    <w:rsid w:val="004B720D"/>
    <w:rsid w:val="004C3A26"/>
    <w:rsid w:val="004C514D"/>
    <w:rsid w:val="004C74F2"/>
    <w:rsid w:val="004D2161"/>
    <w:rsid w:val="004D2173"/>
    <w:rsid w:val="004D2A08"/>
    <w:rsid w:val="004D2A6F"/>
    <w:rsid w:val="004D2F36"/>
    <w:rsid w:val="004D5038"/>
    <w:rsid w:val="004D5AA9"/>
    <w:rsid w:val="004E593E"/>
    <w:rsid w:val="004E63AB"/>
    <w:rsid w:val="004E63BB"/>
    <w:rsid w:val="004F0D74"/>
    <w:rsid w:val="004F272E"/>
    <w:rsid w:val="004F2912"/>
    <w:rsid w:val="004F2B6C"/>
    <w:rsid w:val="004F71D7"/>
    <w:rsid w:val="004F7A99"/>
    <w:rsid w:val="00500461"/>
    <w:rsid w:val="00502186"/>
    <w:rsid w:val="00502F7C"/>
    <w:rsid w:val="00507CE8"/>
    <w:rsid w:val="00507DD7"/>
    <w:rsid w:val="00511893"/>
    <w:rsid w:val="00513226"/>
    <w:rsid w:val="005141EC"/>
    <w:rsid w:val="0051456F"/>
    <w:rsid w:val="00527C57"/>
    <w:rsid w:val="0053124E"/>
    <w:rsid w:val="00533101"/>
    <w:rsid w:val="00534CB0"/>
    <w:rsid w:val="005415DA"/>
    <w:rsid w:val="0054310E"/>
    <w:rsid w:val="00550364"/>
    <w:rsid w:val="0055281E"/>
    <w:rsid w:val="005658A0"/>
    <w:rsid w:val="00575327"/>
    <w:rsid w:val="00576D50"/>
    <w:rsid w:val="00580890"/>
    <w:rsid w:val="00580C18"/>
    <w:rsid w:val="00582179"/>
    <w:rsid w:val="00584F49"/>
    <w:rsid w:val="0058628F"/>
    <w:rsid w:val="005864BC"/>
    <w:rsid w:val="0059585C"/>
    <w:rsid w:val="005A279D"/>
    <w:rsid w:val="005A47E5"/>
    <w:rsid w:val="005B3D91"/>
    <w:rsid w:val="005C0DCC"/>
    <w:rsid w:val="005C3C2E"/>
    <w:rsid w:val="005D37DC"/>
    <w:rsid w:val="005D4240"/>
    <w:rsid w:val="005D779C"/>
    <w:rsid w:val="005E28C4"/>
    <w:rsid w:val="005E3181"/>
    <w:rsid w:val="005E3191"/>
    <w:rsid w:val="005E45D8"/>
    <w:rsid w:val="005E5463"/>
    <w:rsid w:val="005E5CC3"/>
    <w:rsid w:val="005E6403"/>
    <w:rsid w:val="005F0C91"/>
    <w:rsid w:val="005F0D28"/>
    <w:rsid w:val="005F1BD1"/>
    <w:rsid w:val="005F570E"/>
    <w:rsid w:val="005F5FDC"/>
    <w:rsid w:val="005F6EF0"/>
    <w:rsid w:val="006100E4"/>
    <w:rsid w:val="00610ADF"/>
    <w:rsid w:val="00613628"/>
    <w:rsid w:val="00616B2E"/>
    <w:rsid w:val="00627780"/>
    <w:rsid w:val="00627ED9"/>
    <w:rsid w:val="006308A5"/>
    <w:rsid w:val="00632282"/>
    <w:rsid w:val="0063697C"/>
    <w:rsid w:val="00641E61"/>
    <w:rsid w:val="00642460"/>
    <w:rsid w:val="006425F4"/>
    <w:rsid w:val="006426DD"/>
    <w:rsid w:val="00643730"/>
    <w:rsid w:val="00644E23"/>
    <w:rsid w:val="006536DF"/>
    <w:rsid w:val="00656661"/>
    <w:rsid w:val="006574A9"/>
    <w:rsid w:val="00657592"/>
    <w:rsid w:val="006579D1"/>
    <w:rsid w:val="006619DF"/>
    <w:rsid w:val="006621B8"/>
    <w:rsid w:val="006636DD"/>
    <w:rsid w:val="00671DF2"/>
    <w:rsid w:val="00672C97"/>
    <w:rsid w:val="0067456B"/>
    <w:rsid w:val="00676E98"/>
    <w:rsid w:val="00680A13"/>
    <w:rsid w:val="0068153F"/>
    <w:rsid w:val="00681CFA"/>
    <w:rsid w:val="00684A3E"/>
    <w:rsid w:val="00687075"/>
    <w:rsid w:val="00692F03"/>
    <w:rsid w:val="00694251"/>
    <w:rsid w:val="006975C9"/>
    <w:rsid w:val="006A0C45"/>
    <w:rsid w:val="006A5714"/>
    <w:rsid w:val="006A6F5F"/>
    <w:rsid w:val="006A72A2"/>
    <w:rsid w:val="006B24D3"/>
    <w:rsid w:val="006B3592"/>
    <w:rsid w:val="006B4B32"/>
    <w:rsid w:val="006C24D1"/>
    <w:rsid w:val="006C475E"/>
    <w:rsid w:val="006C6D05"/>
    <w:rsid w:val="006D04AA"/>
    <w:rsid w:val="006D098C"/>
    <w:rsid w:val="006D5F69"/>
    <w:rsid w:val="006D76E2"/>
    <w:rsid w:val="006E1828"/>
    <w:rsid w:val="006E2BD3"/>
    <w:rsid w:val="006F04C9"/>
    <w:rsid w:val="006F088B"/>
    <w:rsid w:val="006F098B"/>
    <w:rsid w:val="006F3423"/>
    <w:rsid w:val="006F3D12"/>
    <w:rsid w:val="006F48D3"/>
    <w:rsid w:val="006F7A2E"/>
    <w:rsid w:val="007011D7"/>
    <w:rsid w:val="00702363"/>
    <w:rsid w:val="007057B9"/>
    <w:rsid w:val="00713E30"/>
    <w:rsid w:val="00714EEE"/>
    <w:rsid w:val="00714FFB"/>
    <w:rsid w:val="00715949"/>
    <w:rsid w:val="0071660E"/>
    <w:rsid w:val="0072039B"/>
    <w:rsid w:val="0072059B"/>
    <w:rsid w:val="00724198"/>
    <w:rsid w:val="00731DE5"/>
    <w:rsid w:val="00732DC3"/>
    <w:rsid w:val="00735025"/>
    <w:rsid w:val="00742E89"/>
    <w:rsid w:val="00750004"/>
    <w:rsid w:val="0075604C"/>
    <w:rsid w:val="00757989"/>
    <w:rsid w:val="00757D9C"/>
    <w:rsid w:val="00764F06"/>
    <w:rsid w:val="007658E7"/>
    <w:rsid w:val="00765D0F"/>
    <w:rsid w:val="007665F8"/>
    <w:rsid w:val="007733F6"/>
    <w:rsid w:val="007740B2"/>
    <w:rsid w:val="00775694"/>
    <w:rsid w:val="007808F1"/>
    <w:rsid w:val="00780FCE"/>
    <w:rsid w:val="0079077A"/>
    <w:rsid w:val="00790F45"/>
    <w:rsid w:val="00792854"/>
    <w:rsid w:val="00794D85"/>
    <w:rsid w:val="007A22B3"/>
    <w:rsid w:val="007B63E9"/>
    <w:rsid w:val="007B7113"/>
    <w:rsid w:val="007C03B5"/>
    <w:rsid w:val="007D0C8B"/>
    <w:rsid w:val="007D2892"/>
    <w:rsid w:val="007D2AAB"/>
    <w:rsid w:val="007D301D"/>
    <w:rsid w:val="007D7CF5"/>
    <w:rsid w:val="007E7EFE"/>
    <w:rsid w:val="007F01AD"/>
    <w:rsid w:val="007F13CF"/>
    <w:rsid w:val="007F302D"/>
    <w:rsid w:val="007F420E"/>
    <w:rsid w:val="00801EE8"/>
    <w:rsid w:val="00804CC9"/>
    <w:rsid w:val="00804E45"/>
    <w:rsid w:val="008071BC"/>
    <w:rsid w:val="00810811"/>
    <w:rsid w:val="0081279F"/>
    <w:rsid w:val="00813271"/>
    <w:rsid w:val="00820225"/>
    <w:rsid w:val="008209E6"/>
    <w:rsid w:val="00823274"/>
    <w:rsid w:val="00827430"/>
    <w:rsid w:val="00832C18"/>
    <w:rsid w:val="00836986"/>
    <w:rsid w:val="00836A86"/>
    <w:rsid w:val="008378F4"/>
    <w:rsid w:val="00845CFB"/>
    <w:rsid w:val="00846329"/>
    <w:rsid w:val="00852ED9"/>
    <w:rsid w:val="00853B24"/>
    <w:rsid w:val="00860260"/>
    <w:rsid w:val="0086235F"/>
    <w:rsid w:val="008630F3"/>
    <w:rsid w:val="00863299"/>
    <w:rsid w:val="00863E88"/>
    <w:rsid w:val="008667E8"/>
    <w:rsid w:val="00883DA6"/>
    <w:rsid w:val="00886F55"/>
    <w:rsid w:val="00890C25"/>
    <w:rsid w:val="00890D7C"/>
    <w:rsid w:val="00895478"/>
    <w:rsid w:val="008A63F7"/>
    <w:rsid w:val="008B22DB"/>
    <w:rsid w:val="008B4C8E"/>
    <w:rsid w:val="008B61BC"/>
    <w:rsid w:val="008C24CA"/>
    <w:rsid w:val="008C6240"/>
    <w:rsid w:val="008C658A"/>
    <w:rsid w:val="008C7B07"/>
    <w:rsid w:val="008D033B"/>
    <w:rsid w:val="008D127C"/>
    <w:rsid w:val="008D5DE7"/>
    <w:rsid w:val="008E03ED"/>
    <w:rsid w:val="008E3237"/>
    <w:rsid w:val="008E4F4D"/>
    <w:rsid w:val="008E6963"/>
    <w:rsid w:val="008F134B"/>
    <w:rsid w:val="008F484B"/>
    <w:rsid w:val="008F5925"/>
    <w:rsid w:val="008F7207"/>
    <w:rsid w:val="00900DC7"/>
    <w:rsid w:val="009021D3"/>
    <w:rsid w:val="00903996"/>
    <w:rsid w:val="00904F1F"/>
    <w:rsid w:val="0090659D"/>
    <w:rsid w:val="00917A94"/>
    <w:rsid w:val="009201DC"/>
    <w:rsid w:val="009205DE"/>
    <w:rsid w:val="00926935"/>
    <w:rsid w:val="00931123"/>
    <w:rsid w:val="00932DE5"/>
    <w:rsid w:val="00934584"/>
    <w:rsid w:val="009432B0"/>
    <w:rsid w:val="009557CD"/>
    <w:rsid w:val="009567A1"/>
    <w:rsid w:val="0095740F"/>
    <w:rsid w:val="00972F3F"/>
    <w:rsid w:val="00987591"/>
    <w:rsid w:val="00991351"/>
    <w:rsid w:val="009A2938"/>
    <w:rsid w:val="009A3100"/>
    <w:rsid w:val="009A3F3A"/>
    <w:rsid w:val="009A4989"/>
    <w:rsid w:val="009A57C9"/>
    <w:rsid w:val="009A5802"/>
    <w:rsid w:val="009B127C"/>
    <w:rsid w:val="009B2011"/>
    <w:rsid w:val="009B3E10"/>
    <w:rsid w:val="009B62AB"/>
    <w:rsid w:val="009C5C5E"/>
    <w:rsid w:val="009D0182"/>
    <w:rsid w:val="009D44CD"/>
    <w:rsid w:val="009D4DE0"/>
    <w:rsid w:val="009D6B9F"/>
    <w:rsid w:val="009E053D"/>
    <w:rsid w:val="009F000D"/>
    <w:rsid w:val="009F447D"/>
    <w:rsid w:val="009F585C"/>
    <w:rsid w:val="00A010EE"/>
    <w:rsid w:val="00A023B8"/>
    <w:rsid w:val="00A02FFD"/>
    <w:rsid w:val="00A03DE6"/>
    <w:rsid w:val="00A05C17"/>
    <w:rsid w:val="00A06165"/>
    <w:rsid w:val="00A10550"/>
    <w:rsid w:val="00A11E80"/>
    <w:rsid w:val="00A141BD"/>
    <w:rsid w:val="00A17FFB"/>
    <w:rsid w:val="00A2039D"/>
    <w:rsid w:val="00A2085A"/>
    <w:rsid w:val="00A21286"/>
    <w:rsid w:val="00A22B10"/>
    <w:rsid w:val="00A22BD8"/>
    <w:rsid w:val="00A22C20"/>
    <w:rsid w:val="00A23541"/>
    <w:rsid w:val="00A24553"/>
    <w:rsid w:val="00A2574B"/>
    <w:rsid w:val="00A26EEC"/>
    <w:rsid w:val="00A30CD2"/>
    <w:rsid w:val="00A31A85"/>
    <w:rsid w:val="00A34EC1"/>
    <w:rsid w:val="00A40A53"/>
    <w:rsid w:val="00A42013"/>
    <w:rsid w:val="00A447B6"/>
    <w:rsid w:val="00A450EB"/>
    <w:rsid w:val="00A46899"/>
    <w:rsid w:val="00A51BE3"/>
    <w:rsid w:val="00A53227"/>
    <w:rsid w:val="00A53F36"/>
    <w:rsid w:val="00A5631E"/>
    <w:rsid w:val="00A612B9"/>
    <w:rsid w:val="00A623CB"/>
    <w:rsid w:val="00A65D4E"/>
    <w:rsid w:val="00A66A21"/>
    <w:rsid w:val="00A67F30"/>
    <w:rsid w:val="00A703F5"/>
    <w:rsid w:val="00A7343C"/>
    <w:rsid w:val="00A76FAE"/>
    <w:rsid w:val="00A76FDB"/>
    <w:rsid w:val="00A873E1"/>
    <w:rsid w:val="00A91223"/>
    <w:rsid w:val="00A92B8D"/>
    <w:rsid w:val="00A93136"/>
    <w:rsid w:val="00A97527"/>
    <w:rsid w:val="00AA0A64"/>
    <w:rsid w:val="00AA75E3"/>
    <w:rsid w:val="00AB3CDA"/>
    <w:rsid w:val="00AB45BC"/>
    <w:rsid w:val="00AB4D2E"/>
    <w:rsid w:val="00AB63E5"/>
    <w:rsid w:val="00AB6F7F"/>
    <w:rsid w:val="00AB70B2"/>
    <w:rsid w:val="00AC0B33"/>
    <w:rsid w:val="00AC0DCF"/>
    <w:rsid w:val="00AC2EAA"/>
    <w:rsid w:val="00AD25B3"/>
    <w:rsid w:val="00AD35C8"/>
    <w:rsid w:val="00AD7CBF"/>
    <w:rsid w:val="00AE095A"/>
    <w:rsid w:val="00AE30C0"/>
    <w:rsid w:val="00AF297B"/>
    <w:rsid w:val="00B00069"/>
    <w:rsid w:val="00B0461C"/>
    <w:rsid w:val="00B04B32"/>
    <w:rsid w:val="00B06026"/>
    <w:rsid w:val="00B12F5A"/>
    <w:rsid w:val="00B15217"/>
    <w:rsid w:val="00B20A6E"/>
    <w:rsid w:val="00B2386A"/>
    <w:rsid w:val="00B23F9E"/>
    <w:rsid w:val="00B2400F"/>
    <w:rsid w:val="00B27CB4"/>
    <w:rsid w:val="00B30296"/>
    <w:rsid w:val="00B344B7"/>
    <w:rsid w:val="00B42B99"/>
    <w:rsid w:val="00B505EC"/>
    <w:rsid w:val="00B527EB"/>
    <w:rsid w:val="00B52C09"/>
    <w:rsid w:val="00B55D46"/>
    <w:rsid w:val="00B60880"/>
    <w:rsid w:val="00B61FB2"/>
    <w:rsid w:val="00B62FF4"/>
    <w:rsid w:val="00B71BEA"/>
    <w:rsid w:val="00B722D3"/>
    <w:rsid w:val="00B76134"/>
    <w:rsid w:val="00B805E7"/>
    <w:rsid w:val="00B80E5A"/>
    <w:rsid w:val="00B82312"/>
    <w:rsid w:val="00B90260"/>
    <w:rsid w:val="00B90BC4"/>
    <w:rsid w:val="00B94DC4"/>
    <w:rsid w:val="00B973E1"/>
    <w:rsid w:val="00BA0732"/>
    <w:rsid w:val="00BA08D3"/>
    <w:rsid w:val="00BA27EE"/>
    <w:rsid w:val="00BA2831"/>
    <w:rsid w:val="00BA48F5"/>
    <w:rsid w:val="00BA4CC4"/>
    <w:rsid w:val="00BA5EBD"/>
    <w:rsid w:val="00BA719E"/>
    <w:rsid w:val="00BA78F9"/>
    <w:rsid w:val="00BB0AF1"/>
    <w:rsid w:val="00BB23FA"/>
    <w:rsid w:val="00BB7C8C"/>
    <w:rsid w:val="00BC3B90"/>
    <w:rsid w:val="00BC4286"/>
    <w:rsid w:val="00BC4937"/>
    <w:rsid w:val="00BC6FF7"/>
    <w:rsid w:val="00BD2B4A"/>
    <w:rsid w:val="00BD5E5F"/>
    <w:rsid w:val="00BD61EE"/>
    <w:rsid w:val="00BD64FB"/>
    <w:rsid w:val="00BE0267"/>
    <w:rsid w:val="00BE0285"/>
    <w:rsid w:val="00BE193D"/>
    <w:rsid w:val="00BE447B"/>
    <w:rsid w:val="00BE5F12"/>
    <w:rsid w:val="00BE690B"/>
    <w:rsid w:val="00BE70E5"/>
    <w:rsid w:val="00BF1FE5"/>
    <w:rsid w:val="00BF519E"/>
    <w:rsid w:val="00BF5E8F"/>
    <w:rsid w:val="00C01F8C"/>
    <w:rsid w:val="00C0405B"/>
    <w:rsid w:val="00C0523E"/>
    <w:rsid w:val="00C05A5D"/>
    <w:rsid w:val="00C05F06"/>
    <w:rsid w:val="00C063BF"/>
    <w:rsid w:val="00C17F24"/>
    <w:rsid w:val="00C207A7"/>
    <w:rsid w:val="00C25324"/>
    <w:rsid w:val="00C269CD"/>
    <w:rsid w:val="00C316DA"/>
    <w:rsid w:val="00C320A3"/>
    <w:rsid w:val="00C339C0"/>
    <w:rsid w:val="00C3740D"/>
    <w:rsid w:val="00C41C9C"/>
    <w:rsid w:val="00C42E27"/>
    <w:rsid w:val="00C452D5"/>
    <w:rsid w:val="00C45F52"/>
    <w:rsid w:val="00C465CA"/>
    <w:rsid w:val="00C5010B"/>
    <w:rsid w:val="00C502BB"/>
    <w:rsid w:val="00C50CCE"/>
    <w:rsid w:val="00C55DB1"/>
    <w:rsid w:val="00C56289"/>
    <w:rsid w:val="00C57B4E"/>
    <w:rsid w:val="00C57B7B"/>
    <w:rsid w:val="00C57D4F"/>
    <w:rsid w:val="00C6533D"/>
    <w:rsid w:val="00C65C14"/>
    <w:rsid w:val="00C71BE7"/>
    <w:rsid w:val="00C731A7"/>
    <w:rsid w:val="00C7786F"/>
    <w:rsid w:val="00C819E2"/>
    <w:rsid w:val="00C847EE"/>
    <w:rsid w:val="00C872F5"/>
    <w:rsid w:val="00C87986"/>
    <w:rsid w:val="00CA34D2"/>
    <w:rsid w:val="00CB0683"/>
    <w:rsid w:val="00CB19B9"/>
    <w:rsid w:val="00CB3523"/>
    <w:rsid w:val="00CB4D0A"/>
    <w:rsid w:val="00CB5B06"/>
    <w:rsid w:val="00CC00BD"/>
    <w:rsid w:val="00CC0C7D"/>
    <w:rsid w:val="00CC14A3"/>
    <w:rsid w:val="00CC22CA"/>
    <w:rsid w:val="00CC25A2"/>
    <w:rsid w:val="00CC3FDA"/>
    <w:rsid w:val="00CC44B8"/>
    <w:rsid w:val="00CD0F61"/>
    <w:rsid w:val="00CD3223"/>
    <w:rsid w:val="00CD3FB9"/>
    <w:rsid w:val="00CD42E0"/>
    <w:rsid w:val="00CD47F9"/>
    <w:rsid w:val="00CD6AF5"/>
    <w:rsid w:val="00CE20B8"/>
    <w:rsid w:val="00CE5609"/>
    <w:rsid w:val="00CE655C"/>
    <w:rsid w:val="00CE73E1"/>
    <w:rsid w:val="00CF03D3"/>
    <w:rsid w:val="00CF7699"/>
    <w:rsid w:val="00CF7B23"/>
    <w:rsid w:val="00D005C9"/>
    <w:rsid w:val="00D007F3"/>
    <w:rsid w:val="00D046DD"/>
    <w:rsid w:val="00D0629B"/>
    <w:rsid w:val="00D10B6D"/>
    <w:rsid w:val="00D15A93"/>
    <w:rsid w:val="00D15B56"/>
    <w:rsid w:val="00D16BCE"/>
    <w:rsid w:val="00D22CDD"/>
    <w:rsid w:val="00D23DDA"/>
    <w:rsid w:val="00D30524"/>
    <w:rsid w:val="00D35D5F"/>
    <w:rsid w:val="00D37279"/>
    <w:rsid w:val="00D404D2"/>
    <w:rsid w:val="00D4061D"/>
    <w:rsid w:val="00D5132A"/>
    <w:rsid w:val="00D51EF6"/>
    <w:rsid w:val="00D53098"/>
    <w:rsid w:val="00D540BB"/>
    <w:rsid w:val="00D56DEA"/>
    <w:rsid w:val="00D61BAE"/>
    <w:rsid w:val="00D64BBF"/>
    <w:rsid w:val="00D66A95"/>
    <w:rsid w:val="00D675D2"/>
    <w:rsid w:val="00D7135A"/>
    <w:rsid w:val="00D726FA"/>
    <w:rsid w:val="00D73824"/>
    <w:rsid w:val="00D73E79"/>
    <w:rsid w:val="00D748F6"/>
    <w:rsid w:val="00D7672C"/>
    <w:rsid w:val="00D77666"/>
    <w:rsid w:val="00D81047"/>
    <w:rsid w:val="00D833F8"/>
    <w:rsid w:val="00D85129"/>
    <w:rsid w:val="00D86402"/>
    <w:rsid w:val="00D86578"/>
    <w:rsid w:val="00D870AA"/>
    <w:rsid w:val="00D92539"/>
    <w:rsid w:val="00D940D5"/>
    <w:rsid w:val="00D9532E"/>
    <w:rsid w:val="00D96FA4"/>
    <w:rsid w:val="00D97760"/>
    <w:rsid w:val="00D97A1B"/>
    <w:rsid w:val="00DA2475"/>
    <w:rsid w:val="00DA2DA8"/>
    <w:rsid w:val="00DA7095"/>
    <w:rsid w:val="00DA7589"/>
    <w:rsid w:val="00DB0A6B"/>
    <w:rsid w:val="00DB3054"/>
    <w:rsid w:val="00DB448B"/>
    <w:rsid w:val="00DB5D48"/>
    <w:rsid w:val="00DB62CD"/>
    <w:rsid w:val="00DC013B"/>
    <w:rsid w:val="00DC52C4"/>
    <w:rsid w:val="00DD10C5"/>
    <w:rsid w:val="00DD3C20"/>
    <w:rsid w:val="00DD5469"/>
    <w:rsid w:val="00DE061F"/>
    <w:rsid w:val="00DE3E8D"/>
    <w:rsid w:val="00DE7039"/>
    <w:rsid w:val="00DF06A7"/>
    <w:rsid w:val="00DF6678"/>
    <w:rsid w:val="00E011C6"/>
    <w:rsid w:val="00E05B8E"/>
    <w:rsid w:val="00E063B7"/>
    <w:rsid w:val="00E11517"/>
    <w:rsid w:val="00E1521A"/>
    <w:rsid w:val="00E17AA8"/>
    <w:rsid w:val="00E17F83"/>
    <w:rsid w:val="00E2049F"/>
    <w:rsid w:val="00E22C70"/>
    <w:rsid w:val="00E24ADE"/>
    <w:rsid w:val="00E26647"/>
    <w:rsid w:val="00E271C9"/>
    <w:rsid w:val="00E276E9"/>
    <w:rsid w:val="00E333E5"/>
    <w:rsid w:val="00E34BC7"/>
    <w:rsid w:val="00E402A3"/>
    <w:rsid w:val="00E4086A"/>
    <w:rsid w:val="00E41C2D"/>
    <w:rsid w:val="00E438D0"/>
    <w:rsid w:val="00E44AE3"/>
    <w:rsid w:val="00E47938"/>
    <w:rsid w:val="00E50F7C"/>
    <w:rsid w:val="00E516AE"/>
    <w:rsid w:val="00E52199"/>
    <w:rsid w:val="00E55E9C"/>
    <w:rsid w:val="00E6118C"/>
    <w:rsid w:val="00E62764"/>
    <w:rsid w:val="00E62920"/>
    <w:rsid w:val="00E65E91"/>
    <w:rsid w:val="00E71EA3"/>
    <w:rsid w:val="00E736F0"/>
    <w:rsid w:val="00E737B0"/>
    <w:rsid w:val="00E8261B"/>
    <w:rsid w:val="00E84C2D"/>
    <w:rsid w:val="00E84F95"/>
    <w:rsid w:val="00E86054"/>
    <w:rsid w:val="00E87CB3"/>
    <w:rsid w:val="00EA27DF"/>
    <w:rsid w:val="00EA591C"/>
    <w:rsid w:val="00EB1B87"/>
    <w:rsid w:val="00EB2940"/>
    <w:rsid w:val="00EB2B00"/>
    <w:rsid w:val="00EB5388"/>
    <w:rsid w:val="00EB59B7"/>
    <w:rsid w:val="00EB78F0"/>
    <w:rsid w:val="00EC30A7"/>
    <w:rsid w:val="00EC45F8"/>
    <w:rsid w:val="00EC48D5"/>
    <w:rsid w:val="00EC5259"/>
    <w:rsid w:val="00EC6056"/>
    <w:rsid w:val="00EC70DE"/>
    <w:rsid w:val="00ED56CE"/>
    <w:rsid w:val="00EE2601"/>
    <w:rsid w:val="00EE35EB"/>
    <w:rsid w:val="00EE3654"/>
    <w:rsid w:val="00EE7D0A"/>
    <w:rsid w:val="00EF0229"/>
    <w:rsid w:val="00EF1A7B"/>
    <w:rsid w:val="00EF3B7A"/>
    <w:rsid w:val="00EF5D28"/>
    <w:rsid w:val="00F01EEF"/>
    <w:rsid w:val="00F02C48"/>
    <w:rsid w:val="00F106AA"/>
    <w:rsid w:val="00F127A3"/>
    <w:rsid w:val="00F13B9C"/>
    <w:rsid w:val="00F17AD3"/>
    <w:rsid w:val="00F27850"/>
    <w:rsid w:val="00F327B8"/>
    <w:rsid w:val="00F34783"/>
    <w:rsid w:val="00F402CF"/>
    <w:rsid w:val="00F41954"/>
    <w:rsid w:val="00F54F82"/>
    <w:rsid w:val="00F56B38"/>
    <w:rsid w:val="00F57922"/>
    <w:rsid w:val="00F62174"/>
    <w:rsid w:val="00F65BF7"/>
    <w:rsid w:val="00F6748B"/>
    <w:rsid w:val="00F71B74"/>
    <w:rsid w:val="00F71F0E"/>
    <w:rsid w:val="00F77976"/>
    <w:rsid w:val="00F87A29"/>
    <w:rsid w:val="00F9063A"/>
    <w:rsid w:val="00F94311"/>
    <w:rsid w:val="00F974BD"/>
    <w:rsid w:val="00FA127F"/>
    <w:rsid w:val="00FA1C0B"/>
    <w:rsid w:val="00FA298B"/>
    <w:rsid w:val="00FA4890"/>
    <w:rsid w:val="00FA718A"/>
    <w:rsid w:val="00FA7395"/>
    <w:rsid w:val="00FA7D34"/>
    <w:rsid w:val="00FB0DB8"/>
    <w:rsid w:val="00FB23F6"/>
    <w:rsid w:val="00FB3361"/>
    <w:rsid w:val="00FB33A8"/>
    <w:rsid w:val="00FB34A4"/>
    <w:rsid w:val="00FB3B1D"/>
    <w:rsid w:val="00FB5820"/>
    <w:rsid w:val="00FB7506"/>
    <w:rsid w:val="00FB76CC"/>
    <w:rsid w:val="00FC0610"/>
    <w:rsid w:val="00FC33C8"/>
    <w:rsid w:val="00FC3552"/>
    <w:rsid w:val="00FC3EA0"/>
    <w:rsid w:val="00FC4FFB"/>
    <w:rsid w:val="00FC6B3E"/>
    <w:rsid w:val="00FD1A53"/>
    <w:rsid w:val="00FD22EC"/>
    <w:rsid w:val="00FD49D9"/>
    <w:rsid w:val="00FD4CAD"/>
    <w:rsid w:val="00FE5DF2"/>
    <w:rsid w:val="00FE7576"/>
    <w:rsid w:val="00FE78D4"/>
    <w:rsid w:val="00FE7BE8"/>
    <w:rsid w:val="00FE7ECF"/>
    <w:rsid w:val="00FF0670"/>
    <w:rsid w:val="00FF678D"/>
    <w:rsid w:val="12C787FD"/>
    <w:rsid w:val="1F152CBB"/>
    <w:rsid w:val="1F2A677B"/>
    <w:rsid w:val="2D107F76"/>
    <w:rsid w:val="31A703FC"/>
    <w:rsid w:val="345A476A"/>
    <w:rsid w:val="38DDAD1F"/>
    <w:rsid w:val="3BAB55F8"/>
    <w:rsid w:val="3D54DB89"/>
    <w:rsid w:val="3E8CBE96"/>
    <w:rsid w:val="5578778E"/>
    <w:rsid w:val="558BACDD"/>
    <w:rsid w:val="5BF39553"/>
    <w:rsid w:val="664D77DD"/>
    <w:rsid w:val="6F18F43F"/>
    <w:rsid w:val="7588F38B"/>
    <w:rsid w:val="7D9D9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F780"/>
  <w15:docId w15:val="{0C26DDAE-0CAE-4177-BDE6-38F2063B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0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 Znak"/>
    <w:basedOn w:val="Normalny"/>
    <w:link w:val="NagwekZnak"/>
    <w:uiPriority w:val="99"/>
    <w:unhideWhenUsed/>
    <w:rsid w:val="00E6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1,Nagłówek strony Znak Znak"/>
    <w:basedOn w:val="Domylnaczcionkaakapitu"/>
    <w:link w:val="Nagwek"/>
    <w:uiPriority w:val="99"/>
    <w:rsid w:val="00E6118C"/>
  </w:style>
  <w:style w:type="paragraph" w:styleId="Stopka">
    <w:name w:val="footer"/>
    <w:basedOn w:val="Normalny"/>
    <w:link w:val="StopkaZnak"/>
    <w:uiPriority w:val="99"/>
    <w:unhideWhenUsed/>
    <w:rsid w:val="00E6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8C"/>
  </w:style>
  <w:style w:type="character" w:styleId="Hipercze">
    <w:name w:val="Hyperlink"/>
    <w:basedOn w:val="Domylnaczcionkaakapitu"/>
    <w:uiPriority w:val="99"/>
    <w:unhideWhenUsed/>
    <w:rsid w:val="000251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7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7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84F4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D786A"/>
    <w:rPr>
      <w:b/>
      <w:bCs/>
    </w:rPr>
  </w:style>
  <w:style w:type="character" w:styleId="Uwydatnienie">
    <w:name w:val="Emphasis"/>
    <w:basedOn w:val="Domylnaczcionkaakapitu"/>
    <w:uiPriority w:val="20"/>
    <w:qFormat/>
    <w:rsid w:val="000D786A"/>
    <w:rPr>
      <w:i/>
      <w:iCs/>
    </w:rPr>
  </w:style>
  <w:style w:type="character" w:styleId="Numerstrony">
    <w:name w:val="page number"/>
    <w:uiPriority w:val="99"/>
    <w:unhideWhenUsed/>
    <w:rsid w:val="00F6748B"/>
  </w:style>
  <w:style w:type="paragraph" w:styleId="Akapitzlist">
    <w:name w:val="List Paragraph"/>
    <w:basedOn w:val="Normalny"/>
    <w:uiPriority w:val="34"/>
    <w:qFormat/>
    <w:rsid w:val="00511893"/>
    <w:pPr>
      <w:ind w:left="720"/>
      <w:contextualSpacing/>
    </w:pPr>
  </w:style>
  <w:style w:type="table" w:styleId="Tabela-Siatka">
    <w:name w:val="Table Grid"/>
    <w:basedOn w:val="Standardowy"/>
    <w:uiPriority w:val="39"/>
    <w:rsid w:val="0090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31A8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50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D322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8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8F0"/>
    <w:rPr>
      <w:vertAlign w:val="superscript"/>
    </w:rPr>
  </w:style>
  <w:style w:type="paragraph" w:customStyle="1" w:styleId="paragraph">
    <w:name w:val="paragraph"/>
    <w:basedOn w:val="Normalny"/>
    <w:rsid w:val="00A6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66A21"/>
  </w:style>
  <w:style w:type="character" w:customStyle="1" w:styleId="scxw169067658">
    <w:name w:val="scxw169067658"/>
    <w:basedOn w:val="Domylnaczcionkaakapitu"/>
    <w:rsid w:val="00A66A21"/>
  </w:style>
  <w:style w:type="character" w:customStyle="1" w:styleId="eop">
    <w:name w:val="eop"/>
    <w:basedOn w:val="Domylnaczcionkaakapitu"/>
    <w:rsid w:val="00A66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gum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um@gum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34093D33AB034B8E8D8D5C15E904E9" ma:contentTypeVersion="13" ma:contentTypeDescription="Utwórz nowy dokument." ma:contentTypeScope="" ma:versionID="6ec55a3923d19b86b529b15b54abf6fa">
  <xsd:schema xmlns:xsd="http://www.w3.org/2001/XMLSchema" xmlns:xs="http://www.w3.org/2001/XMLSchema" xmlns:p="http://schemas.microsoft.com/office/2006/metadata/properties" xmlns:ns3="04a3a1bf-8b0b-4e88-8a2f-fa3b75924fbf" xmlns:ns4="d369bb11-8446-4b58-b6ec-cb66488b5d3e" targetNamespace="http://schemas.microsoft.com/office/2006/metadata/properties" ma:root="true" ma:fieldsID="59cb555a05e8267008f97fa18f67458d" ns3:_="" ns4:_="">
    <xsd:import namespace="04a3a1bf-8b0b-4e88-8a2f-fa3b75924fbf"/>
    <xsd:import namespace="d369bb11-8446-4b58-b6ec-cb66488b5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3a1bf-8b0b-4e88-8a2f-fa3b75924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9bb11-8446-4b58-b6ec-cb66488b5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4B179-2BBE-4F58-A68E-5F0AC608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3a1bf-8b0b-4e88-8a2f-fa3b75924fbf"/>
    <ds:schemaRef ds:uri="d369bb11-8446-4b58-b6ec-cb66488b5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03C4A-3397-4DBC-9069-2957DEF18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9B0727-E618-4777-9568-0E9E2C7B3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226442-37C4-4C48-ACF1-2957ED756A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Mikulska</dc:creator>
  <cp:lastModifiedBy>Leniar-Usowska Natalia</cp:lastModifiedBy>
  <cp:revision>3</cp:revision>
  <cp:lastPrinted>2020-07-17T12:44:00Z</cp:lastPrinted>
  <dcterms:created xsi:type="dcterms:W3CDTF">2023-08-25T08:14:00Z</dcterms:created>
  <dcterms:modified xsi:type="dcterms:W3CDTF">2023-08-25T10:57:00Z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0x010100B734093D33AB034B8E8D8D5C15E904E9</vt:lpwstr>
  </property>
</Properties>
</file>